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E" w:rsidRPr="008F0861" w:rsidRDefault="007B155E" w:rsidP="007B155E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8F0861">
        <w:rPr>
          <w:rFonts w:ascii="Times New Roman" w:hAnsi="Times New Roman" w:cs="Times New Roman"/>
          <w:sz w:val="28"/>
          <w:szCs w:val="28"/>
          <w:lang w:val="be-BY"/>
        </w:rPr>
        <w:t>РЭЕСТР</w:t>
      </w:r>
    </w:p>
    <w:p w:rsidR="007B155E" w:rsidRPr="008F0861" w:rsidRDefault="00995184" w:rsidP="007B155E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="007B155E" w:rsidRPr="008F0861">
        <w:rPr>
          <w:rFonts w:ascii="Times New Roman" w:hAnsi="Times New Roman" w:cs="Times New Roman"/>
          <w:sz w:val="28"/>
          <w:szCs w:val="28"/>
          <w:lang w:val="be-BY"/>
        </w:rPr>
        <w:t>вораў манументальнага і манументальна-дэкаратыўнага мастацтва</w:t>
      </w:r>
      <w:r>
        <w:rPr>
          <w:rFonts w:ascii="Times New Roman" w:hAnsi="Times New Roman" w:cs="Times New Roman"/>
          <w:sz w:val="28"/>
          <w:szCs w:val="28"/>
          <w:lang w:val="be-BY"/>
        </w:rPr>
        <w:t>, устноўленых на тэрыторыі Рэспублікі Беларусь</w:t>
      </w:r>
    </w:p>
    <w:p w:rsidR="007B155E" w:rsidRPr="00BD5436" w:rsidRDefault="007B155E" w:rsidP="007B155E">
      <w:pPr>
        <w:jc w:val="center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BD5436">
        <w:rPr>
          <w:rFonts w:ascii="Times New Roman" w:hAnsi="Times New Roman" w:cs="Times New Roman"/>
          <w:sz w:val="28"/>
          <w:szCs w:val="28"/>
          <w:u w:val="single"/>
          <w:lang w:val="be-BY"/>
        </w:rPr>
        <w:t>Чэрыкаўск</w:t>
      </w:r>
      <w:r w:rsidR="00995184" w:rsidRPr="00BD5436">
        <w:rPr>
          <w:rFonts w:ascii="Times New Roman" w:hAnsi="Times New Roman" w:cs="Times New Roman"/>
          <w:sz w:val="28"/>
          <w:szCs w:val="28"/>
          <w:u w:val="single"/>
          <w:lang w:val="be-BY"/>
        </w:rPr>
        <w:t>і</w:t>
      </w:r>
      <w:r w:rsidRPr="00BD5436">
        <w:rPr>
          <w:rFonts w:ascii="Times New Roman" w:hAnsi="Times New Roman" w:cs="Times New Roman"/>
          <w:sz w:val="28"/>
          <w:szCs w:val="28"/>
          <w:u w:val="single"/>
          <w:lang w:val="be-BY"/>
        </w:rPr>
        <w:t xml:space="preserve"> раён</w:t>
      </w:r>
      <w:r w:rsidR="005314CF">
        <w:rPr>
          <w:rFonts w:ascii="Times New Roman" w:hAnsi="Times New Roman" w:cs="Times New Roman"/>
          <w:sz w:val="28"/>
          <w:szCs w:val="28"/>
          <w:u w:val="single"/>
          <w:lang w:val="be-BY"/>
        </w:rPr>
        <w:t xml:space="preserve"> </w:t>
      </w:r>
    </w:p>
    <w:p w:rsidR="00995184" w:rsidRPr="007E16BC" w:rsidRDefault="00995184" w:rsidP="0099518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r w:rsidRPr="00995184">
        <w:rPr>
          <w:rFonts w:ascii="Times New Roman" w:hAnsi="Times New Roman" w:cs="Times New Roman"/>
          <w:sz w:val="24"/>
          <w:szCs w:val="24"/>
          <w:lang w:val="be-BY"/>
        </w:rPr>
        <w:t>(назва адміністрацыйна-тэрытарыяльнай адзінкі)</w:t>
      </w:r>
    </w:p>
    <w:p w:rsidR="00995184" w:rsidRPr="008F0861" w:rsidRDefault="00995184" w:rsidP="007B155E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67"/>
        <w:gridCol w:w="2605"/>
        <w:gridCol w:w="1474"/>
        <w:gridCol w:w="1417"/>
        <w:gridCol w:w="1421"/>
        <w:gridCol w:w="1388"/>
        <w:gridCol w:w="1384"/>
        <w:gridCol w:w="1652"/>
        <w:gridCol w:w="1417"/>
        <w:gridCol w:w="1559"/>
        <w:gridCol w:w="1276"/>
      </w:tblGrid>
      <w:tr w:rsidR="00995184" w:rsidRPr="008F0861" w:rsidTr="00DE0185">
        <w:trPr>
          <w:trHeight w:val="48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995184" w:rsidRPr="00BD5436" w:rsidRDefault="00995184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D54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№ п/п</w:t>
            </w:r>
          </w:p>
        </w:tc>
        <w:tc>
          <w:tcPr>
            <w:tcW w:w="2605" w:type="dxa"/>
            <w:vMerge w:val="restart"/>
            <w:tcBorders>
              <w:left w:val="single" w:sz="4" w:space="0" w:color="auto"/>
            </w:tcBorders>
          </w:tcPr>
          <w:p w:rsidR="00035A0C" w:rsidRDefault="00035A0C" w:rsidP="00035A0C">
            <w:pPr>
              <w:spacing w:line="240" w:lineRule="exact"/>
              <w:ind w:left="-107" w:right="-113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35A0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Фота</w:t>
            </w:r>
            <w:r w:rsidRPr="00035A0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softHyphen/>
              <w:t xml:space="preserve">здымак </w:t>
            </w:r>
          </w:p>
          <w:p w:rsidR="00035A0C" w:rsidRDefault="00035A0C" w:rsidP="00035A0C">
            <w:pPr>
              <w:spacing w:line="240" w:lineRule="exact"/>
              <w:ind w:left="-107" w:right="-113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35A0C">
              <w:rPr>
                <w:rFonts w:ascii="Times New Roman" w:hAnsi="Times New Roman" w:cs="Times New Roman"/>
                <w:spacing w:val="-14"/>
                <w:sz w:val="26"/>
                <w:szCs w:val="26"/>
                <w:lang w:val="be-BY"/>
              </w:rPr>
              <w:t>памерам не менш</w:t>
            </w:r>
            <w:r w:rsidRPr="00035A0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</w:p>
          <w:p w:rsidR="00035A0C" w:rsidRPr="00035A0C" w:rsidRDefault="00035A0C" w:rsidP="00035A0C">
            <w:pPr>
              <w:spacing w:line="240" w:lineRule="exact"/>
              <w:ind w:left="-107" w:right="-113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35A0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за</w:t>
            </w:r>
          </w:p>
          <w:p w:rsidR="00995184" w:rsidRPr="00BD5436" w:rsidRDefault="00035A0C" w:rsidP="00035A0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35A0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700 dpi</w:t>
            </w:r>
          </w:p>
        </w:tc>
        <w:tc>
          <w:tcPr>
            <w:tcW w:w="1474" w:type="dxa"/>
            <w:vMerge w:val="restart"/>
          </w:tcPr>
          <w:p w:rsidR="0080318A" w:rsidRDefault="00995184" w:rsidP="00995184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Месца знаход</w:t>
            </w:r>
            <w:r w:rsidR="0080318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жання (населены пункт, адрасная інфарма</w:t>
            </w:r>
            <w:r w:rsidR="0080318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цыя, </w:t>
            </w:r>
          </w:p>
          <w:p w:rsidR="00995184" w:rsidRPr="00995184" w:rsidRDefault="00995184" w:rsidP="0080318A">
            <w:pPr>
              <w:spacing w:line="240" w:lineRule="exact"/>
              <w:ind w:left="-161" w:right="-140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GB</w:t>
            </w:r>
            <w:r w:rsidR="0080318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S-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каардынаты)</w:t>
            </w:r>
          </w:p>
        </w:tc>
        <w:tc>
          <w:tcPr>
            <w:tcW w:w="1417" w:type="dxa"/>
            <w:vMerge w:val="restart"/>
          </w:tcPr>
          <w:p w:rsidR="00995184" w:rsidRPr="00995184" w:rsidRDefault="00995184" w:rsidP="00BD54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Назва твора манумен-тальнага або манумен-тальна-дэкараты</w:t>
            </w:r>
            <w:r w:rsidR="00BD5436"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ўнага мастацтва</w:t>
            </w:r>
          </w:p>
        </w:tc>
        <w:tc>
          <w:tcPr>
            <w:tcW w:w="1421" w:type="dxa"/>
            <w:vMerge w:val="restart"/>
          </w:tcPr>
          <w:p w:rsidR="00995184" w:rsidRPr="00995184" w:rsidRDefault="00995184" w:rsidP="00B2093D">
            <w:pPr>
              <w:spacing w:line="240" w:lineRule="exac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Тэматыка і апісанне твора мастацтва*</w:t>
            </w:r>
          </w:p>
        </w:tc>
        <w:tc>
          <w:tcPr>
            <w:tcW w:w="1388" w:type="dxa"/>
            <w:vMerge w:val="restart"/>
          </w:tcPr>
          <w:p w:rsidR="00995184" w:rsidRPr="00995184" w:rsidRDefault="00995184" w:rsidP="00995184">
            <w:pPr>
              <w:spacing w:line="240" w:lineRule="exact"/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Датаванне, якое ўключае звесткi аб даце стварэння i (або) датах найбольш адметных</w:t>
            </w:r>
          </w:p>
          <w:p w:rsidR="00995184" w:rsidRPr="008F0861" w:rsidRDefault="00995184" w:rsidP="00995184">
            <w:pPr>
              <w:rPr>
                <w:rFonts w:ascii="Times New Roman" w:hAnsi="Times New Roman" w:cs="Times New Roman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рэкан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softHyphen/>
              <w:t>струкцый</w:t>
            </w:r>
          </w:p>
        </w:tc>
        <w:tc>
          <w:tcPr>
            <w:tcW w:w="1384" w:type="dxa"/>
            <w:vMerge w:val="restart"/>
          </w:tcPr>
          <w:p w:rsidR="00995184" w:rsidRPr="00995184" w:rsidRDefault="00995184" w:rsidP="0080318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Звесткі пра аўтара (калектыў аўтараў)</w:t>
            </w:r>
          </w:p>
        </w:tc>
        <w:tc>
          <w:tcPr>
            <w:tcW w:w="1652" w:type="dxa"/>
            <w:vMerge w:val="restart"/>
          </w:tcPr>
          <w:p w:rsidR="00995184" w:rsidRPr="00995184" w:rsidRDefault="00995184" w:rsidP="00995184">
            <w:pPr>
              <w:spacing w:line="240" w:lineRule="exact"/>
              <w:ind w:left="-157"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Уласнік, землекары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стальнік  зямельнага ўчастка, на тэрыторыі якога знаходзіцца твор мастацтва, юрыдычная асоба, на балансе якой  знаходзіцца твор мастацтва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995184" w:rsidRPr="00995184" w:rsidRDefault="00995184" w:rsidP="00995184">
            <w:pPr>
              <w:spacing w:line="240" w:lineRule="exact"/>
              <w:ind w:left="-113" w:right="-115" w:hanging="5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Звесткі аб уключэнні</w:t>
            </w:r>
          </w:p>
          <w:p w:rsidR="00995184" w:rsidRPr="008F0861" w:rsidRDefault="00995184" w:rsidP="00995184">
            <w:pPr>
              <w:spacing w:line="240" w:lineRule="exac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ў іншыя пералікі культурных каштоўнасцей</w:t>
            </w:r>
          </w:p>
        </w:tc>
        <w:tc>
          <w:tcPr>
            <w:tcW w:w="1276" w:type="dxa"/>
            <w:vMerge w:val="restart"/>
          </w:tcPr>
          <w:p w:rsidR="00995184" w:rsidRPr="00995184" w:rsidRDefault="00995184" w:rsidP="00995184">
            <w:pPr>
              <w:spacing w:line="240" w:lineRule="exact"/>
              <w:ind w:right="-13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Іншая інфарма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softHyphen/>
              <w:t>цыя**</w:t>
            </w:r>
          </w:p>
        </w:tc>
      </w:tr>
      <w:tr w:rsidR="00995184" w:rsidRPr="007E16BC" w:rsidTr="00DE0185">
        <w:trPr>
          <w:trHeight w:val="311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95184" w:rsidRPr="008F0861" w:rsidRDefault="00995184">
            <w:pPr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</w:tcBorders>
          </w:tcPr>
          <w:p w:rsidR="00995184" w:rsidRPr="008F0861" w:rsidRDefault="00995184">
            <w:pPr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474" w:type="dxa"/>
            <w:vMerge/>
          </w:tcPr>
          <w:p w:rsidR="00995184" w:rsidRPr="00995184" w:rsidRDefault="00995184" w:rsidP="00995184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  <w:vMerge/>
          </w:tcPr>
          <w:p w:rsidR="00995184" w:rsidRPr="00995184" w:rsidRDefault="00995184" w:rsidP="00995184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21" w:type="dxa"/>
            <w:vMerge/>
          </w:tcPr>
          <w:p w:rsidR="00995184" w:rsidRPr="00995184" w:rsidRDefault="00995184" w:rsidP="00995184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  <w:vMerge/>
          </w:tcPr>
          <w:p w:rsidR="00995184" w:rsidRPr="00995184" w:rsidRDefault="00995184" w:rsidP="00995184">
            <w:pPr>
              <w:spacing w:line="240" w:lineRule="exact"/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384" w:type="dxa"/>
            <w:vMerge/>
          </w:tcPr>
          <w:p w:rsidR="00995184" w:rsidRPr="00995184" w:rsidRDefault="00995184" w:rsidP="0099518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  <w:vMerge/>
          </w:tcPr>
          <w:p w:rsidR="00995184" w:rsidRPr="00995184" w:rsidRDefault="00995184" w:rsidP="00995184">
            <w:pPr>
              <w:spacing w:line="240" w:lineRule="exact"/>
              <w:ind w:left="-157"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95184" w:rsidRPr="00995184" w:rsidRDefault="00995184" w:rsidP="00995184">
            <w:pPr>
              <w:spacing w:line="240" w:lineRule="exact"/>
              <w:ind w:left="-104" w:right="-108" w:hanging="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шыфр гісторыка-культурнай каштоўнасці (пры ўключэнні ў Дзяржаўны спіс гісторыка-культурных каштоў</w:t>
            </w:r>
            <w:r w:rsidR="00B2093D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насцей Рэспублікі Беларусь)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95184" w:rsidRPr="00995184" w:rsidRDefault="00995184" w:rsidP="00995184">
            <w:pPr>
              <w:spacing w:line="240" w:lineRule="exact"/>
              <w:ind w:left="-113" w:right="-115" w:hanging="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9518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нумар воінскага пахавання (пры ўключэнні ў аўтаматыза-ваны банк даных     ”Кніга памяці Рэспублікі Беларусь“)</w:t>
            </w:r>
          </w:p>
        </w:tc>
        <w:tc>
          <w:tcPr>
            <w:tcW w:w="1276" w:type="dxa"/>
            <w:vMerge/>
          </w:tcPr>
          <w:p w:rsidR="00995184" w:rsidRPr="008F0861" w:rsidRDefault="00995184" w:rsidP="00FC4948">
            <w:pPr>
              <w:ind w:right="-133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DE0185">
        <w:tc>
          <w:tcPr>
            <w:tcW w:w="16160" w:type="dxa"/>
            <w:gridSpan w:val="11"/>
          </w:tcPr>
          <w:p w:rsidR="00BD5436" w:rsidRPr="00BD5436" w:rsidRDefault="00BD5436" w:rsidP="00BD5436">
            <w:pPr>
              <w:spacing w:line="240" w:lineRule="exac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BD54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Творы манументальнага і манументальна-дэкаратыўнага мастацтва, устаноўленыя на тэрыторыі Рэспублікі Беларусь</w:t>
            </w: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 w:rsidP="00DE0185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AB7046" w:rsidP="00AB7046">
            <w:pPr>
              <w:ind w:left="-108" w:right="-55" w:hanging="108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49288" cy="1311966"/>
                  <wp:effectExtent l="19050" t="0" r="3312" b="0"/>
                  <wp:docPr id="110" name="Рисунок 1" descr="C:\Users\Mashkova_OA\Desktop\фото\Памятник, братская могила воинов и партизан 2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shkova_OA\Desktop\фото\Памятник, братская могила воинов и партизан 2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840" cy="1313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0540D5" w:rsidRDefault="000540D5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0540D5" w:rsidRDefault="00BD5436" w:rsidP="005D5D98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0540D5" w:rsidRDefault="00BD5436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г.Чэрыкаў, вул. К.Маркса</w:t>
            </w:r>
          </w:p>
          <w:p w:rsidR="00BD5436" w:rsidRDefault="00BD5436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парк Перамогі</w:t>
            </w:r>
          </w:p>
          <w:p w:rsidR="003A682D" w:rsidRDefault="003A682D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3A682D" w:rsidRPr="000540D5" w:rsidRDefault="003A682D" w:rsidP="003A682D">
            <w:pPr>
              <w:spacing w:line="240" w:lineRule="exact"/>
              <w:ind w:left="-161" w:right="-140" w:firstLine="142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3A682D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Каардынаты:</w:t>
            </w:r>
            <w:r w:rsidRPr="003A682D">
              <w:rPr>
                <w:rFonts w:ascii="Times New Roman" w:hAnsi="Times New Roman" w:cs="Times New Roman"/>
                <w:sz w:val="26"/>
                <w:szCs w:val="26"/>
              </w:rPr>
              <w:t>53.566735,31.3</w:t>
            </w:r>
            <w:hyperlink r:id="rId7" w:history="1">
              <w:r w:rsidRPr="003A682D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88313</w:t>
              </w:r>
            </w:hyperlink>
          </w:p>
        </w:tc>
        <w:tc>
          <w:tcPr>
            <w:tcW w:w="1417" w:type="dxa"/>
          </w:tcPr>
          <w:p w:rsidR="000540D5" w:rsidRDefault="000540D5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0540D5" w:rsidRDefault="00BD5436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Брацкая магіла</w:t>
            </w:r>
          </w:p>
        </w:tc>
        <w:tc>
          <w:tcPr>
            <w:tcW w:w="1421" w:type="dxa"/>
          </w:tcPr>
          <w:p w:rsidR="000540D5" w:rsidRDefault="000540D5" w:rsidP="000540D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0540D5" w:rsidRDefault="00BD5436" w:rsidP="003A682D">
            <w:pPr>
              <w:spacing w:line="240" w:lineRule="exact"/>
              <w:ind w:right="-137" w:hanging="7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Скульптура салдата, выраблена з цэменту і бетону, </w:t>
            </w:r>
            <w:r w:rsidRPr="003A682D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мемарыяльныя пліты</w:t>
            </w:r>
            <w:r w:rsidR="003A682D" w:rsidRPr="003A682D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з іменамі </w:t>
            </w:r>
            <w:r w:rsidR="003A682D" w:rsidRPr="003A682D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пахаваных салдат</w:t>
            </w:r>
            <w:r w:rsidRPr="000540D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388" w:type="dxa"/>
          </w:tcPr>
          <w:p w:rsidR="000540D5" w:rsidRDefault="000540D5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Default="00BD5436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1956</w:t>
            </w:r>
          </w:p>
          <w:p w:rsidR="00D6771F" w:rsidRDefault="00D6771F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AB7046" w:rsidRPr="000540D5" w:rsidRDefault="00AB7046" w:rsidP="00AB7046">
            <w:pPr>
              <w:spacing w:line="240" w:lineRule="exact"/>
              <w:ind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рэканструкцыя ў 2025 годзе</w:t>
            </w:r>
          </w:p>
        </w:tc>
        <w:tc>
          <w:tcPr>
            <w:tcW w:w="1384" w:type="dxa"/>
          </w:tcPr>
          <w:p w:rsidR="00BD5436" w:rsidRPr="000540D5" w:rsidRDefault="00BD5436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0540D5" w:rsidRDefault="000540D5" w:rsidP="000540D5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0540D5" w:rsidRDefault="00BD5436" w:rsidP="00680E2A">
            <w:pPr>
              <w:spacing w:line="240" w:lineRule="exact"/>
              <w:ind w:left="-157"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</w:t>
            </w:r>
            <w:r w:rsidR="000540D5" w:rsidRPr="000540D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с"</w:t>
            </w:r>
          </w:p>
        </w:tc>
        <w:tc>
          <w:tcPr>
            <w:tcW w:w="1417" w:type="dxa"/>
          </w:tcPr>
          <w:p w:rsidR="000540D5" w:rsidRDefault="000540D5" w:rsidP="000540D5">
            <w:pPr>
              <w:spacing w:line="240" w:lineRule="exact"/>
              <w:ind w:left="-108" w:right="-108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0540D5" w:rsidRDefault="00BD5436" w:rsidP="000540D5">
            <w:pPr>
              <w:spacing w:line="240" w:lineRule="exact"/>
              <w:ind w:left="-108" w:right="-108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513Д000563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540D5" w:rsidRDefault="000540D5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0540D5" w:rsidRDefault="00BD5436" w:rsidP="000540D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540D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2885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D5436" w:rsidRPr="008F0861" w:rsidRDefault="00BD5436" w:rsidP="00DE0185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AB7046">
            <w:pPr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50022" cy="2193360"/>
                  <wp:effectExtent l="19050" t="0" r="0" b="0"/>
                  <wp:docPr id="111" name="Рисунок 2" descr="C:\Users\Mashkova_OA\Desktop\фото\photo_2025-11-10_10-51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shkova_OA\Desktop\фото\photo_2025-11-10_10-51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0669" cy="2194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5D5D98" w:rsidRDefault="00BD5436" w:rsidP="005D5D98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5D5D98" w:rsidRDefault="00BD5436" w:rsidP="005D5D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г.Чэрыкаў, вул. Ленінская</w:t>
            </w:r>
          </w:p>
          <w:p w:rsidR="00BD5436" w:rsidRDefault="00BD5436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парк Адпачынку</w:t>
            </w:r>
          </w:p>
          <w:p w:rsidR="00467231" w:rsidRDefault="00467231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467231" w:rsidRDefault="00890325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3A682D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Каардынаты</w:t>
            </w:r>
          </w:p>
          <w:p w:rsidR="00467231" w:rsidRPr="00890325" w:rsidRDefault="00890325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90325">
              <w:rPr>
                <w:rFonts w:ascii="Times New Roman" w:hAnsi="Times New Roman" w:cs="Times New Roman"/>
                <w:sz w:val="26"/>
                <w:szCs w:val="26"/>
              </w:rPr>
              <w:t>53.566669, 31.3</w:t>
            </w:r>
            <w:hyperlink r:id="rId9" w:history="1">
              <w:r w:rsidRPr="00890325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88232</w:t>
              </w:r>
            </w:hyperlink>
          </w:p>
          <w:p w:rsidR="00467231" w:rsidRDefault="00467231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467231" w:rsidRDefault="00467231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467231" w:rsidRDefault="00467231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467231" w:rsidRDefault="00467231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467231" w:rsidRDefault="00467231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467231" w:rsidRPr="005D5D98" w:rsidRDefault="00467231" w:rsidP="00680E2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575DF7" w:rsidRDefault="00BD5436" w:rsidP="005D5D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75DF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Брацкая магіла </w:t>
            </w:r>
            <w:r w:rsidRPr="00575DF7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змагароў за савецкую ўладу</w:t>
            </w:r>
          </w:p>
        </w:tc>
        <w:tc>
          <w:tcPr>
            <w:tcW w:w="1421" w:type="dxa"/>
          </w:tcPr>
          <w:p w:rsidR="00BD5436" w:rsidRPr="007E67D4" w:rsidRDefault="00BD5436" w:rsidP="00A21BCD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Абеліск, </w:t>
            </w:r>
            <w:r w:rsidR="007E67D4" w:rsidRPr="007E67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мемарыяльная пліта на пастаменце з высечанымі проз</w:t>
            </w:r>
            <w:r w:rsidR="007E67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вішчамі пахаваных і надпісам "Змагарам за С</w:t>
            </w:r>
            <w:r w:rsidR="007E67D4" w:rsidRPr="007E67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авецкую ўладу</w:t>
            </w:r>
            <w:r w:rsidR="007E67D4" w:rsidRPr="000540D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388" w:type="dxa"/>
          </w:tcPr>
          <w:p w:rsidR="00BD5436" w:rsidRPr="005D5D98" w:rsidRDefault="00BD5436" w:rsidP="005D5D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1969</w:t>
            </w:r>
          </w:p>
          <w:p w:rsidR="00BD5436" w:rsidRPr="005D5D98" w:rsidRDefault="00BD5436" w:rsidP="005D5D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5D5D98" w:rsidRDefault="00BD5436" w:rsidP="00D87A66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</w:t>
            </w:r>
            <w:r w:rsidR="00D87A6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цыя ў 2025 годзе</w:t>
            </w:r>
          </w:p>
        </w:tc>
        <w:tc>
          <w:tcPr>
            <w:tcW w:w="1384" w:type="dxa"/>
          </w:tcPr>
          <w:p w:rsidR="00BD5436" w:rsidRPr="005D5D98" w:rsidRDefault="00BD5436" w:rsidP="005D5D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5D5D98" w:rsidRDefault="00BD5436" w:rsidP="00680E2A">
            <w:pPr>
              <w:spacing w:line="240" w:lineRule="exact"/>
              <w:ind w:left="-157" w:right="-108" w:firstLine="1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="001E0A10"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5D5D98" w:rsidRDefault="00BD5436" w:rsidP="005D5D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5D5D98" w:rsidRDefault="00BD5436" w:rsidP="005D5D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2881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 w:rsidP="00AB7046">
            <w:pPr>
              <w:ind w:left="-108" w:hanging="108"/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26501" cy="1798983"/>
                  <wp:effectExtent l="19050" t="0" r="0" b="0"/>
                  <wp:docPr id="7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53" cy="1803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AB7046" w:rsidRDefault="00BD5436" w:rsidP="00AB7046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AB7046" w:rsidRDefault="00BD5436" w:rsidP="00AB7046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Чэрыкаўскі раён, пахаванне знаходзіцца ў трох кіламетрах ад кальца па аўтадарозе </w:t>
            </w:r>
          </w:p>
          <w:p w:rsidR="00BD5436" w:rsidRDefault="00BD5436" w:rsidP="00AB7046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Р-43 мяжа Расійскай Федэрацыі Крычаў-Бабруйск-Івацэвічы</w:t>
            </w:r>
          </w:p>
          <w:p w:rsidR="00C5241A" w:rsidRDefault="00C5241A" w:rsidP="00AB7046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C5241A" w:rsidRDefault="00C5241A" w:rsidP="00AB7046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C5241A" w:rsidRDefault="00C5241A" w:rsidP="00AB7046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C5241A" w:rsidRDefault="00C5241A" w:rsidP="00AB7046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C5241A" w:rsidRPr="00AB7046" w:rsidRDefault="00C5241A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Памятны знак</w:t>
            </w:r>
          </w:p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ахвярам фашызму</w:t>
            </w:r>
          </w:p>
        </w:tc>
        <w:tc>
          <w:tcPr>
            <w:tcW w:w="1421" w:type="dxa"/>
          </w:tcPr>
          <w:p w:rsidR="00BD5436" w:rsidRPr="00AB7046" w:rsidRDefault="00BD5436" w:rsidP="00AB7046">
            <w:pPr>
              <w:spacing w:line="240" w:lineRule="exact"/>
              <w:ind w:left="-75" w:right="-137" w:firstLine="75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бетону, мармуро</w:t>
            </w:r>
            <w:r w:rsid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выя пліты, металічная агароджа </w:t>
            </w:r>
            <w:r w:rsidRPr="00AB70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11,0х8,0х5,0х8,0х11,0х11,0х11,0(3,5х5,0)</w:t>
            </w:r>
          </w:p>
        </w:tc>
        <w:tc>
          <w:tcPr>
            <w:tcW w:w="1388" w:type="dxa"/>
          </w:tcPr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1969</w:t>
            </w:r>
          </w:p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заменены 1989</w:t>
            </w:r>
          </w:p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D87A66" w:rsidRDefault="00BD5436" w:rsidP="00AB7046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87A6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</w:t>
            </w:r>
            <w:r w:rsidR="00AB7046" w:rsidRPr="00D87A6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D87A6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цыя ў 2021 годзе </w:t>
            </w:r>
          </w:p>
        </w:tc>
        <w:tc>
          <w:tcPr>
            <w:tcW w:w="1384" w:type="dxa"/>
          </w:tcPr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AB7046" w:rsidRDefault="00C11D23" w:rsidP="00C11D23">
            <w:pPr>
              <w:spacing w:line="240" w:lineRule="exact"/>
              <w:ind w:left="-157"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5D5D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AB7046" w:rsidRDefault="00BD5436" w:rsidP="00AB704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70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6642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4.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C5241A" w:rsidP="00C5241A">
            <w:pPr>
              <w:ind w:left="-108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92637" cy="1064331"/>
                  <wp:effectExtent l="19050" t="0" r="0" b="0"/>
                  <wp:docPr id="112" name="Рисунок 3" descr="C:\Users\Mashkova_OA\Desktop\фото\photo_2026-05-26_15-43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shkova_OA\Desktop\фото\photo_2026-05-26_15-43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811" cy="1066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C5241A" w:rsidRDefault="00BD5436" w:rsidP="00C5241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C5241A" w:rsidRDefault="00BD5436" w:rsidP="00C5241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ускраіна </w:t>
            </w:r>
          </w:p>
          <w:p w:rsidR="00BD5436" w:rsidRPr="00C5241A" w:rsidRDefault="00C5241A" w:rsidP="00C5241A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г.Чэрыкава</w:t>
            </w:r>
            <w:r w:rsidR="005F2E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="00BD5436"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знаходзіцца за мостам па аўтадарозе Р-74 Чэрыкаў</w:t>
            </w:r>
            <w:r w:rsidR="005314CF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="005314CF" w:rsidRPr="005314C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–</w:t>
            </w:r>
            <w:r w:rsidR="00BD5436"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Красна</w:t>
            </w:r>
            <w:r w:rsidR="005314CF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="00BD5436"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полле</w:t>
            </w:r>
            <w:r w:rsidR="005314CF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="005314CF" w:rsidRPr="005314C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–</w:t>
            </w:r>
            <w:r w:rsidR="00BD5436"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Хоцімск</w:t>
            </w:r>
          </w:p>
        </w:tc>
        <w:tc>
          <w:tcPr>
            <w:tcW w:w="1417" w:type="dxa"/>
          </w:tcPr>
          <w:p w:rsidR="00BD5436" w:rsidRPr="00C5241A" w:rsidRDefault="00BD5436" w:rsidP="00C5241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Памятны знак ахвярам фашызму</w:t>
            </w:r>
          </w:p>
        </w:tc>
        <w:tc>
          <w:tcPr>
            <w:tcW w:w="1421" w:type="dxa"/>
          </w:tcPr>
          <w:p w:rsidR="00BD5436" w:rsidRDefault="00BD5436" w:rsidP="00C5241A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Абеліск з трох пастаментаў, пліта з надпісам; на версе пастамента – гранітны камень</w:t>
            </w:r>
            <w:r w:rsid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9,20х13,49 (2,0х1,5х2,6 бакавыя пастаменты 1,</w:t>
            </w:r>
            <w:r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5х2,0)</w:t>
            </w:r>
          </w:p>
          <w:p w:rsidR="00371EC6" w:rsidRPr="00C5241A" w:rsidRDefault="00371EC6" w:rsidP="00C5241A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C5241A" w:rsidRDefault="00BD5436" w:rsidP="00C5241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1984</w:t>
            </w:r>
          </w:p>
        </w:tc>
        <w:tc>
          <w:tcPr>
            <w:tcW w:w="1384" w:type="dxa"/>
          </w:tcPr>
          <w:p w:rsidR="00BD5436" w:rsidRPr="00C5241A" w:rsidRDefault="00BD5436" w:rsidP="00C5241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C5241A" w:rsidRDefault="00BD5436" w:rsidP="00C5241A">
            <w:pPr>
              <w:spacing w:line="240" w:lineRule="exact"/>
              <w:ind w:left="-157" w:right="-108" w:firstLine="1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="00C5241A"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C5241A" w:rsidRDefault="00BD5436" w:rsidP="00C5241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C5241A" w:rsidRDefault="00BD5436" w:rsidP="00C5241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2879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75016" w:rsidP="00B75016">
            <w:pPr>
              <w:tabs>
                <w:tab w:val="left" w:pos="1270"/>
                <w:tab w:val="left" w:pos="2586"/>
              </w:tabs>
              <w:ind w:left="-108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08152" cy="1262270"/>
                  <wp:effectExtent l="19050" t="0" r="0" b="0"/>
                  <wp:docPr id="122" name="Рисунок 9" descr="C:\Users\Mashkova_OA\Desktop\фото\photo_2026-03-23_13-59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shkova_OA\Desktop\фото\photo_2026-03-23_13-59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113" cy="1262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75016" w:rsidRDefault="00BD5436" w:rsidP="009B6D21">
            <w:pPr>
              <w:spacing w:line="240" w:lineRule="exact"/>
              <w:ind w:right="-140" w:hanging="19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Магілеўская вобласць, </w:t>
            </w:r>
            <w:r w:rsidR="005F2E46"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г.</w:t>
            </w:r>
            <w:r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Чэрыкаў</w:t>
            </w:r>
            <w:r w:rsidRPr="00B75016"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  <w:t xml:space="preserve"> </w:t>
            </w:r>
            <w:r w:rsidR="00B75016"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 скрыжа</w:t>
            </w:r>
            <w:r w:rsidR="00467231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="00B75016"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ванні вул. Ленінскай, вул. Міра </w:t>
            </w:r>
            <w:r w:rsidR="005F2E46"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</w:t>
            </w:r>
            <w:r w:rsid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а </w:t>
            </w:r>
          </w:p>
          <w:p w:rsidR="00BD5436" w:rsidRPr="00B75016" w:rsidRDefault="00B75016" w:rsidP="00467231">
            <w:pPr>
              <w:spacing w:line="240" w:lineRule="exact"/>
              <w:ind w:right="-140" w:hanging="19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Чэрыкаўскіх</w:t>
            </w:r>
            <w:r w:rsidR="005F2E46"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="00D6771F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яўрэйскіх</w:t>
            </w:r>
            <w:r w:rsidR="005F2E46"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могілках  </w:t>
            </w:r>
          </w:p>
          <w:p w:rsidR="00BD5436" w:rsidRPr="008E5B96" w:rsidRDefault="00BD5436" w:rsidP="00C5241A">
            <w:pPr>
              <w:spacing w:line="240" w:lineRule="exact"/>
              <w:ind w:right="-140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B75016" w:rsidRDefault="005F2E46" w:rsidP="005F2E46">
            <w:pPr>
              <w:spacing w:line="240" w:lineRule="exact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  <w:r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Памятны знак ахвярам Халакосту</w:t>
            </w:r>
          </w:p>
        </w:tc>
        <w:tc>
          <w:tcPr>
            <w:tcW w:w="1421" w:type="dxa"/>
          </w:tcPr>
          <w:p w:rsidR="00B75016" w:rsidRPr="00B75016" w:rsidRDefault="00B75016" w:rsidP="00B75016">
            <w:pPr>
              <w:spacing w:line="240" w:lineRule="exact"/>
              <w:ind w:left="-75" w:right="-137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B75016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Памятны знак усталяваны у выглядзе трох стэл з прозвішчамі расстраля-ных</w:t>
            </w:r>
            <w:r w:rsidR="00D6771F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</w:t>
            </w:r>
            <w:r w:rsidR="00D6771F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яў</w:t>
            </w:r>
            <w:r w:rsidR="00D6771F"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рэ</w:t>
            </w:r>
            <w:r w:rsidR="00D6771F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яў</w:t>
            </w:r>
          </w:p>
          <w:p w:rsidR="00B75016" w:rsidRPr="00B75016" w:rsidRDefault="00B75016" w:rsidP="00B750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:rsidR="00BD5436" w:rsidRPr="00B75016" w:rsidRDefault="00BD5436" w:rsidP="00C5241A">
            <w:pPr>
              <w:spacing w:line="240" w:lineRule="exact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B75016" w:rsidRDefault="00B75016" w:rsidP="00C5241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7501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1960</w:t>
            </w:r>
          </w:p>
        </w:tc>
        <w:tc>
          <w:tcPr>
            <w:tcW w:w="1384" w:type="dxa"/>
          </w:tcPr>
          <w:p w:rsidR="00BD5436" w:rsidRPr="008E5B96" w:rsidRDefault="00BD5436" w:rsidP="00C5241A">
            <w:pPr>
              <w:spacing w:line="240" w:lineRule="exact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8E5B96" w:rsidRDefault="005F2E46" w:rsidP="005F2E46">
            <w:pPr>
              <w:spacing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  <w:r w:rsidRPr="00C5241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AB704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8E5B96" w:rsidRDefault="00BD5436" w:rsidP="00C5241A">
            <w:pPr>
              <w:spacing w:line="240" w:lineRule="exact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8E5B96" w:rsidRDefault="00BD5436" w:rsidP="00C5241A">
            <w:pPr>
              <w:spacing w:line="240" w:lineRule="exact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8E5B96" w:rsidRDefault="00BD5436">
            <w:pPr>
              <w:rPr>
                <w:rFonts w:ascii="Times New Roman" w:hAnsi="Times New Roman" w:cs="Times New Roman"/>
                <w:color w:val="FF0000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254344" w:rsidP="00371EC6">
            <w:pPr>
              <w:ind w:left="-108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94816" cy="2126974"/>
                  <wp:effectExtent l="19050" t="0" r="5384" b="0"/>
                  <wp:docPr id="114" name="Рисунок 4" descr="C:\Users\Mashkova_OA\Desktop\фото\лобан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shkova_OA\Desktop\фото\лобан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91302" cy="2122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254344" w:rsidRDefault="00BD5436" w:rsidP="00254344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Магілеўская вобласць, Чэрыкаўскі раён, Сормаўскі сельскі выканаўчы камітэт,</w:t>
            </w: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агр. Лабанаўка</w:t>
            </w: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Default="00BD543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371EC6" w:rsidRDefault="00371EC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371EC6" w:rsidRPr="00254344" w:rsidRDefault="00371EC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Памятны знак </w:t>
            </w: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21" w:type="dxa"/>
          </w:tcPr>
          <w:p w:rsidR="00BD5436" w:rsidRPr="00254344" w:rsidRDefault="00BD5436" w:rsidP="00254344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Помнік з бетону салдат з вянком на пастаменце 14,0х15,0 </w:t>
            </w: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(3,5х4,5)</w:t>
            </w:r>
          </w:p>
        </w:tc>
        <w:tc>
          <w:tcPr>
            <w:tcW w:w="1388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1956</w:t>
            </w:r>
          </w:p>
          <w:p w:rsidR="00254344" w:rsidRPr="00254344" w:rsidRDefault="00254344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254344" w:rsidRDefault="00254344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рамонт у 2024 годзе</w:t>
            </w:r>
          </w:p>
          <w:p w:rsidR="00371EC6" w:rsidRDefault="00371EC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371EC6" w:rsidRPr="00254344" w:rsidRDefault="00371EC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384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254344" w:rsidRDefault="00BD5436" w:rsidP="00942395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Сормаўскі сельскі выканаўчы камітэт</w:t>
            </w:r>
          </w:p>
          <w:p w:rsidR="00BD5436" w:rsidRPr="00254344" w:rsidRDefault="00BD5436" w:rsidP="00254344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254344" w:rsidRDefault="00BD5436" w:rsidP="00254344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6839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7.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90804" cy="2311400"/>
                  <wp:effectExtent l="0" t="0" r="5080" b="0"/>
                  <wp:docPr id="79" name="Рисунок 16" descr="C:\Users\Musei\Desktop\Паспорта\По сельсоветам\Езерский сельсовет\2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usei\Desktop\Паспорта\По сельсоветам\Езерский сельсовет\2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781" cy="231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254344" w:rsidRDefault="00BD5436" w:rsidP="00254344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Язёрскі сельскі Савет,</w:t>
            </w: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агр. Язёры</w:t>
            </w: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254344" w:rsidRDefault="00BD5436" w:rsidP="00254344">
            <w:pPr>
              <w:spacing w:line="240" w:lineRule="exact"/>
              <w:ind w:left="-161"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Каардынаты:</w:t>
            </w:r>
          </w:p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53.563931, 31.244457</w:t>
            </w:r>
          </w:p>
        </w:tc>
        <w:tc>
          <w:tcPr>
            <w:tcW w:w="1417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землякам</w:t>
            </w:r>
          </w:p>
        </w:tc>
        <w:tc>
          <w:tcPr>
            <w:tcW w:w="1421" w:type="dxa"/>
          </w:tcPr>
          <w:p w:rsidR="002937DD" w:rsidRDefault="00BD5436" w:rsidP="00254344">
            <w:pPr>
              <w:spacing w:line="240" w:lineRule="exact"/>
              <w:ind w:left="-75" w:right="-137" w:firstLine="75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Абеліск скульптура салдата, выраблены </w:t>
            </w:r>
          </w:p>
          <w:p w:rsidR="00BD5436" w:rsidRPr="00254344" w:rsidRDefault="00BD5436" w:rsidP="002937DD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з цэменту і бетону, агароджаны бетоннай сцяной, абкладзенай мармуровай пліткай.</w:t>
            </w:r>
          </w:p>
          <w:p w:rsidR="00BD5436" w:rsidRDefault="00BD5436" w:rsidP="00254344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52,0х980х 46,0х98,0 (12,0х8,0)</w:t>
            </w:r>
          </w:p>
          <w:p w:rsidR="00371EC6" w:rsidRDefault="00371EC6" w:rsidP="00254344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371EC6" w:rsidRDefault="00371EC6" w:rsidP="00254344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371EC6" w:rsidRDefault="00371EC6" w:rsidP="00254344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371EC6" w:rsidRDefault="00371EC6" w:rsidP="00254344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371EC6" w:rsidRPr="00254344" w:rsidRDefault="00371EC6" w:rsidP="00254344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1965</w:t>
            </w:r>
          </w:p>
        </w:tc>
        <w:tc>
          <w:tcPr>
            <w:tcW w:w="1384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254344" w:rsidRDefault="00BD5436" w:rsidP="00254344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Язёрскі сельскі выкана</w:t>
            </w:r>
            <w:r w:rsidR="008E5B9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ўчы камітэт</w:t>
            </w:r>
          </w:p>
          <w:p w:rsidR="00BD5436" w:rsidRPr="00254344" w:rsidRDefault="00BD5436" w:rsidP="00254344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254344" w:rsidRDefault="00BD5436" w:rsidP="00254344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254344" w:rsidRDefault="00BD5436" w:rsidP="00254344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254344" w:rsidRDefault="00BD5436" w:rsidP="00254344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254344" w:rsidRDefault="00BD5436" w:rsidP="00254344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254344" w:rsidRDefault="00BD5436" w:rsidP="00254344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5434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2652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8.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01055" cy="1076325"/>
                  <wp:effectExtent l="19050" t="0" r="0" b="0"/>
                  <wp:docPr id="80" name="Рисунок 19" descr="C:\Users\Musei\Desktop\Паспорта\По сельсоветам\Езерский сельсовет\2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usei\Desktop\Паспорта\По сельсоветам\Езерский сельсовет\2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338" cy="107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9D1522" w:rsidRDefault="00BD5436" w:rsidP="009D1522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Магілёўская вобласць, Чэрыкаўскі раён, Язёрскі сельскі Савет, </w:t>
            </w:r>
          </w:p>
          <w:p w:rsidR="00BD5436" w:rsidRPr="009D1522" w:rsidRDefault="00BD5436" w:rsidP="009D1522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аг.Сакалоў</w:t>
            </w:r>
            <w:r w:rsid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ка, знаходзіцца на атадарозе Чэрыкаў-Слаўгарад</w:t>
            </w:r>
          </w:p>
          <w:p w:rsidR="00BD5436" w:rsidRDefault="00BD5436" w:rsidP="005A6F78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Каардынаты53°30'58.37N,31°12'35.11E  (53.516214,31.209753)</w:t>
            </w:r>
          </w:p>
          <w:p w:rsidR="00371EC6" w:rsidRDefault="00371EC6" w:rsidP="005A6F78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371EC6" w:rsidRPr="009D1522" w:rsidRDefault="00371EC6" w:rsidP="005A6F78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9D1522" w:rsidRDefault="00BD5436" w:rsidP="009D1522">
            <w:pPr>
              <w:spacing w:line="240" w:lineRule="exact"/>
              <w:ind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Адзіночная магіла капітана Пярькова</w:t>
            </w:r>
          </w:p>
        </w:tc>
        <w:tc>
          <w:tcPr>
            <w:tcW w:w="1421" w:type="dxa"/>
          </w:tcPr>
          <w:p w:rsidR="00BD5436" w:rsidRPr="009D1522" w:rsidRDefault="00BD5436" w:rsidP="009D1522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Пастамент з граніту, агароджа бетонная і металічная 16,0х11,0 </w:t>
            </w:r>
          </w:p>
          <w:p w:rsidR="00BD5436" w:rsidRPr="009D1522" w:rsidRDefault="00BD5436" w:rsidP="009D1522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(2,5х3,0)</w:t>
            </w:r>
          </w:p>
        </w:tc>
        <w:tc>
          <w:tcPr>
            <w:tcW w:w="1388" w:type="dxa"/>
          </w:tcPr>
          <w:p w:rsidR="00BD5436" w:rsidRPr="009D1522" w:rsidRDefault="00BD5436" w:rsidP="009D152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1944</w:t>
            </w:r>
          </w:p>
        </w:tc>
        <w:tc>
          <w:tcPr>
            <w:tcW w:w="1384" w:type="dxa"/>
          </w:tcPr>
          <w:p w:rsidR="00BD5436" w:rsidRPr="009D1522" w:rsidRDefault="00BD5436" w:rsidP="009D152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9D1522" w:rsidRDefault="00BD5436" w:rsidP="009D1522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Яз</w:t>
            </w:r>
            <w:r w:rsidR="008E5B9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ёрскі сельскі выканаўчы камітэт</w:t>
            </w:r>
          </w:p>
          <w:p w:rsidR="00BD5436" w:rsidRPr="009D1522" w:rsidRDefault="00BD5436" w:rsidP="009D1522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FD0632" w:rsidRDefault="00BD5436" w:rsidP="009D1522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9D1522" w:rsidRDefault="00BD5436" w:rsidP="009D152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9D1522" w:rsidRDefault="00BD5436" w:rsidP="009D152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52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2653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9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82357" cy="1123950"/>
                  <wp:effectExtent l="19050" t="0" r="0" b="0"/>
                  <wp:docPr id="82" name="Рисунок 25" descr="C:\Users\Musei\Desktop\Паспорта\По сельсоветам\Езерский сельсовет\2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Musei\Desktop\Паспорта\По сельсоветам\Езерский сельсовет\2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357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942395" w:rsidRDefault="00BD5436" w:rsidP="0094239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Магілеўская вобласць, Чэрыкаўскі раён, Язёрскі сельскі выканаўчы камітэт, в.Лобча</w:t>
            </w:r>
          </w:p>
          <w:p w:rsidR="00BD5436" w:rsidRPr="00942395" w:rsidRDefault="00942395" w:rsidP="0094239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</w:t>
            </w:r>
            <w:r w:rsidR="00BD5436"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N53° 36.679' E31° 10.595'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Брацкая магіла </w:t>
            </w: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савецкіх лётчыкаў</w:t>
            </w:r>
          </w:p>
        </w:tc>
        <w:tc>
          <w:tcPr>
            <w:tcW w:w="1421" w:type="dxa"/>
          </w:tcPr>
          <w:p w:rsidR="00BD5436" w:rsidRDefault="00BD5436" w:rsidP="00575DF7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у выглядзе абеліска, перад ім –лопасці прапелера самалёта, мемарыяльная пліта, агароджа дэкаратыў</w:t>
            </w:r>
            <w:r w:rsidR="00575DF7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ным ланцугом 10,8х9,8 (1,5х2,7)</w:t>
            </w:r>
          </w:p>
          <w:p w:rsidR="004A2623" w:rsidRDefault="004A2623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4A2623" w:rsidRPr="00942395" w:rsidRDefault="004A2623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1969</w:t>
            </w:r>
          </w:p>
        </w:tc>
        <w:tc>
          <w:tcPr>
            <w:tcW w:w="1384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942395" w:rsidRDefault="00BD5436" w:rsidP="00942395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Язёрскі сельскі выканаўчы камітэт</w:t>
            </w:r>
          </w:p>
          <w:p w:rsidR="00BD5436" w:rsidRPr="00942395" w:rsidRDefault="00BD5436" w:rsidP="00942395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942395" w:rsidRDefault="00BD5436" w:rsidP="00942395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2878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10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98402" cy="2105025"/>
                  <wp:effectExtent l="19050" t="0" r="0" b="0"/>
                  <wp:docPr id="8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44" cy="2106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942395" w:rsidRDefault="00BD5436" w:rsidP="0094239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Магілеўская вобласць, Чэрыкаўскі раён, Верамейскі сельскі выканаўчы камітэт,</w:t>
            </w:r>
          </w:p>
          <w:p w:rsidR="00BD5436" w:rsidRPr="00942395" w:rsidRDefault="00BD5436" w:rsidP="0094239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агр.Вера</w:t>
            </w:r>
            <w:r w:rsidR="00FC03AB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мейкі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942395" w:rsidRDefault="00BD5436" w:rsidP="0094239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</w:t>
            </w:r>
            <w:r w:rsidR="00DD76A5">
              <w:t xml:space="preserve"> </w:t>
            </w:r>
            <w:r w:rsidR="00DD76A5" w:rsidRPr="00DD76A5">
              <w:rPr>
                <w:rFonts w:ascii="Times New Roman" w:hAnsi="Times New Roman" w:cs="Times New Roman"/>
                <w:sz w:val="26"/>
                <w:szCs w:val="26"/>
              </w:rPr>
              <w:t>53.761923, 31.276580</w:t>
            </w: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Брацкая магіла</w:t>
            </w:r>
          </w:p>
        </w:tc>
        <w:tc>
          <w:tcPr>
            <w:tcW w:w="1421" w:type="dxa"/>
          </w:tcPr>
          <w:p w:rsidR="00BD5436" w:rsidRDefault="00BD5436" w:rsidP="00467231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бетону скульптура салдата з вянком, мемары</w:t>
            </w:r>
            <w:r w:rsid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яльныя пліты, жалеза</w:t>
            </w:r>
            <w:r w:rsid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бетонны агароджа 42,0х22,0 (16,0х20,0</w:t>
            </w:r>
            <w:r w:rsidR="00467231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)</w:t>
            </w:r>
          </w:p>
          <w:p w:rsidR="00467231" w:rsidRPr="00942395" w:rsidRDefault="00467231" w:rsidP="00467231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1966</w:t>
            </w:r>
          </w:p>
        </w:tc>
        <w:tc>
          <w:tcPr>
            <w:tcW w:w="1384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942395" w:rsidRDefault="00BD5436" w:rsidP="00942395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Верамейскі сельскі выканаўчы камітэт</w:t>
            </w:r>
          </w:p>
          <w:p w:rsidR="00BD5436" w:rsidRPr="00942395" w:rsidRDefault="00BD5436" w:rsidP="00942395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942395" w:rsidRDefault="00BD5436" w:rsidP="00942395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2884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11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88596" cy="2819400"/>
                  <wp:effectExtent l="19050" t="0" r="0" b="0"/>
                  <wp:docPr id="8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210" cy="2822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942395" w:rsidRDefault="00BD5436" w:rsidP="0094239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Магілеўская вобласць, Чэрыкаўскі раён, Вепрынскі сельскі выканаўчы камітэт,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д. Вепрын, знаходзіцца ў 150 м. налева ад дарогі на п.Майскі</w:t>
            </w:r>
          </w:p>
          <w:p w:rsidR="00BD5436" w:rsidRDefault="00942395" w:rsidP="00942395">
            <w:pPr>
              <w:spacing w:line="240" w:lineRule="exact"/>
              <w:ind w:right="-140" w:hanging="19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</w:t>
            </w:r>
            <w:r w:rsidR="00BD5436"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N53° 32.497' E31° 31.977' (53.54161667,31.53295)</w:t>
            </w:r>
          </w:p>
          <w:p w:rsidR="00942395" w:rsidRDefault="00942395" w:rsidP="00942395">
            <w:pPr>
              <w:spacing w:line="240" w:lineRule="exact"/>
              <w:ind w:right="-140" w:hanging="19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ED4678" w:rsidRPr="00942395" w:rsidRDefault="00ED4678" w:rsidP="00942395">
            <w:pPr>
              <w:spacing w:line="240" w:lineRule="exact"/>
              <w:ind w:right="-140" w:hanging="19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Брацкая магіла</w:t>
            </w:r>
          </w:p>
        </w:tc>
        <w:tc>
          <w:tcPr>
            <w:tcW w:w="1421" w:type="dxa"/>
          </w:tcPr>
          <w:p w:rsidR="00BD5436" w:rsidRPr="00942395" w:rsidRDefault="00BD5436" w:rsidP="00942395">
            <w:pPr>
              <w:spacing w:line="240" w:lineRule="exact"/>
              <w:ind w:right="-137" w:hanging="75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Скульптура салдата з вянком, мемарыяльная дошка, агароджа металічная. Абеліск выраблены з цэменту і бетону 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6,5х7,2 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(1,9х2,1)</w:t>
            </w:r>
          </w:p>
        </w:tc>
        <w:tc>
          <w:tcPr>
            <w:tcW w:w="1388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1967</w:t>
            </w:r>
          </w:p>
        </w:tc>
        <w:tc>
          <w:tcPr>
            <w:tcW w:w="1384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942395" w:rsidRDefault="008E5B96" w:rsidP="008E5B96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Вепрынскі сельскі выканаўчы камітэт </w:t>
            </w: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5245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 w:rsidP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  <w:r w:rsidR="005652DD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 w:rsidP="007E16B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4435" cy="2094281"/>
                  <wp:effectExtent l="0" t="0" r="5715" b="1270"/>
                  <wp:docPr id="85" name="Рисунок 47" descr="C:\Users\Musei\Desktop\Паспорта\По сельсоветам\Речицкий сельсовет\2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Musei\Desktop\Паспорта\По сельсоветам\Речицкий сельсовет\2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549" cy="209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942395" w:rsidRDefault="00BD5436" w:rsidP="0094239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Рэчыцкі селькі Савет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в.Глінь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 цэнтры вескі, у скверы</w:t>
            </w: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Брацкая магіла</w:t>
            </w:r>
          </w:p>
        </w:tc>
        <w:tc>
          <w:tcPr>
            <w:tcW w:w="1421" w:type="dxa"/>
          </w:tcPr>
          <w:p w:rsidR="00BD5436" w:rsidRPr="00942395" w:rsidRDefault="00BD5436" w:rsidP="00942395">
            <w:pPr>
              <w:spacing w:line="240" w:lineRule="exact"/>
              <w:ind w:right="-137" w:hanging="75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Скульптура салдата з вянком з бетону на пастаменце з уманціра</w:t>
            </w:r>
            <w:r w:rsid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ванымі мемары</w:t>
            </w:r>
            <w:r w:rsid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яльнымі плітамі, металічная агароджа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10,0х10,0 </w:t>
            </w:r>
          </w:p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(3,5х3,5)</w:t>
            </w:r>
          </w:p>
        </w:tc>
        <w:tc>
          <w:tcPr>
            <w:tcW w:w="1388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1967</w:t>
            </w:r>
          </w:p>
        </w:tc>
        <w:tc>
          <w:tcPr>
            <w:tcW w:w="1384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942395" w:rsidRDefault="00BD5436" w:rsidP="00942395">
            <w:pPr>
              <w:shd w:val="clear" w:color="auto" w:fill="FBFBFB"/>
              <w:spacing w:before="100" w:beforeAutospacing="1" w:after="150" w:line="24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Рэчыцкі сельскі выканаўчы камітэт</w:t>
            </w:r>
          </w:p>
          <w:p w:rsidR="00BD5436" w:rsidRPr="00942395" w:rsidRDefault="001F6CBD" w:rsidP="00942395">
            <w:pPr>
              <w:shd w:val="clear" w:color="auto" w:fill="FBFBFB"/>
              <w:spacing w:before="100" w:beforeAutospacing="1" w:after="150" w:line="240" w:lineRule="exact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be-BY" w:eastAsia="ru-RU"/>
              </w:rPr>
            </w:pPr>
            <w:r w:rsidRPr="009423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fldChar w:fldCharType="begin"/>
            </w:r>
            <w:r w:rsidR="00BD5436" w:rsidRPr="009423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instrText xml:space="preserve"> HYPERLINK "https://www.webtran.ru/translate/russian/to-belarusian/" \t "_blank" </w:instrText>
            </w:r>
            <w:r w:rsidRPr="009423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fldChar w:fldCharType="separate"/>
            </w:r>
          </w:p>
          <w:p w:rsidR="00BD5436" w:rsidRPr="00942395" w:rsidRDefault="001F6CBD" w:rsidP="00942395">
            <w:pPr>
              <w:shd w:val="clear" w:color="auto" w:fill="FBFBFB"/>
              <w:spacing w:before="100" w:beforeAutospacing="1" w:after="15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</w:pPr>
            <w:r w:rsidRPr="009423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fldChar w:fldCharType="end"/>
            </w:r>
          </w:p>
          <w:p w:rsidR="00BD5436" w:rsidRPr="00942395" w:rsidRDefault="00BD5436" w:rsidP="00942395">
            <w:pPr>
              <w:spacing w:line="240" w:lineRule="exact"/>
              <w:ind w:right="-33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942395" w:rsidRDefault="00BD5436" w:rsidP="0094239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4239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2657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13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C345C8">
            <w:pPr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18823" cy="2333668"/>
                  <wp:effectExtent l="19050" t="0" r="5177" b="0"/>
                  <wp:docPr id="118" name="Рисунок 7" descr="C:\Users\Mashkova_OA\Desktop\фото\речиц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shkova_OA\Desktop\фото\речиц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25377" cy="2343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ED4678" w:rsidRDefault="00BD5436" w:rsidP="00ED4678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Рэчыцкі сельскі выканаўчы камітэт</w:t>
            </w:r>
          </w:p>
          <w:p w:rsidR="00BD5436" w:rsidRDefault="00BD5436" w:rsidP="00ED46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агр.Рэчыца</w:t>
            </w:r>
          </w:p>
          <w:p w:rsidR="007C35F5" w:rsidRDefault="007C35F5" w:rsidP="00ED46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7C35F5" w:rsidRDefault="007C35F5" w:rsidP="007C35F5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Каардынаты </w:t>
            </w:r>
          </w:p>
          <w:p w:rsidR="007C35F5" w:rsidRPr="007C35F5" w:rsidRDefault="007C35F5" w:rsidP="007C35F5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C35F5">
              <w:rPr>
                <w:rFonts w:ascii="Times New Roman" w:hAnsi="Times New Roman" w:cs="Times New Roman"/>
                <w:sz w:val="26"/>
                <w:szCs w:val="26"/>
              </w:rPr>
              <w:t>53.628727,31.543020</w:t>
            </w:r>
          </w:p>
          <w:p w:rsidR="007C35F5" w:rsidRPr="00ED4678" w:rsidRDefault="007C35F5" w:rsidP="007C35F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ED4678" w:rsidRDefault="00BD5436" w:rsidP="00ED46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Брацкая магіла</w:t>
            </w:r>
          </w:p>
        </w:tc>
        <w:tc>
          <w:tcPr>
            <w:tcW w:w="1421" w:type="dxa"/>
          </w:tcPr>
          <w:p w:rsidR="00BD5436" w:rsidRPr="00ED4678" w:rsidRDefault="00BD5436" w:rsidP="00ED4678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цэменту і бетону, скульптура салдата з вянком, дзве мемары</w:t>
            </w:r>
            <w:r w:rsidR="00ED467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ED467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яльных пліты, металічная агароджа</w:t>
            </w:r>
          </w:p>
          <w:p w:rsidR="00BD5436" w:rsidRPr="00ED4678" w:rsidRDefault="00BD5436" w:rsidP="00ED467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10,0х10,0 </w:t>
            </w:r>
          </w:p>
          <w:p w:rsidR="00BD5436" w:rsidRDefault="00BD5436" w:rsidP="00ED467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(3,5х3,5)</w:t>
            </w:r>
          </w:p>
          <w:p w:rsidR="00441A4A" w:rsidRDefault="00441A4A" w:rsidP="00ED467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441A4A" w:rsidRPr="00ED4678" w:rsidRDefault="00441A4A" w:rsidP="00ED467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ED4678" w:rsidRDefault="00BD5436" w:rsidP="00ED46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1966</w:t>
            </w:r>
          </w:p>
        </w:tc>
        <w:tc>
          <w:tcPr>
            <w:tcW w:w="1384" w:type="dxa"/>
          </w:tcPr>
          <w:p w:rsidR="00BD5436" w:rsidRPr="00ED4678" w:rsidRDefault="00BD5436" w:rsidP="00ED46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ED4678" w:rsidRDefault="00BD5436" w:rsidP="00ED4678">
            <w:pPr>
              <w:shd w:val="clear" w:color="auto" w:fill="FBFBFB"/>
              <w:spacing w:before="100" w:beforeAutospacing="1" w:after="150" w:line="24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Рэчыцкі сельскі выканаўчы камітэт</w:t>
            </w:r>
          </w:p>
          <w:p w:rsidR="00BD5436" w:rsidRPr="00ED4678" w:rsidRDefault="00BD5436" w:rsidP="00ED4678">
            <w:pPr>
              <w:shd w:val="clear" w:color="auto" w:fill="FBFBFB"/>
              <w:spacing w:before="100" w:beforeAutospacing="1" w:after="150"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ED4678" w:rsidRDefault="00BD5436" w:rsidP="00ED46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ED4678" w:rsidRDefault="00BD5436" w:rsidP="00ED46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D467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2882</w:t>
            </w: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14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E12298" w:rsidP="00E12298">
            <w:pPr>
              <w:ind w:left="-108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20907" cy="1215364"/>
                  <wp:effectExtent l="19050" t="0" r="0" b="0"/>
                  <wp:docPr id="115" name="Рисунок 5" descr="C:\Users\Mashkova_OA\Desktop\фото\памятный знак воинам-интернационалист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shkova_OA\Desktop\фото\памятный знак воинам-интернационалист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909" cy="1215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E12298" w:rsidRDefault="00BD5436" w:rsidP="00E12298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E12298" w:rsidRDefault="00BD5436" w:rsidP="00E122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г.Чэрыкаў, вул. К.Маркса</w:t>
            </w:r>
          </w:p>
          <w:p w:rsidR="00BD5436" w:rsidRPr="00E12298" w:rsidRDefault="00BD5436" w:rsidP="00E1229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парк Перамогі</w:t>
            </w:r>
          </w:p>
        </w:tc>
        <w:tc>
          <w:tcPr>
            <w:tcW w:w="1417" w:type="dxa"/>
          </w:tcPr>
          <w:p w:rsidR="00BD5436" w:rsidRPr="00E12298" w:rsidRDefault="00BD5436" w:rsidP="00E12298">
            <w:pPr>
              <w:spacing w:line="240" w:lineRule="exact"/>
              <w:ind w:right="-141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загінуўшым воінам-інтэрнацыяналістам</w:t>
            </w:r>
          </w:p>
        </w:tc>
        <w:tc>
          <w:tcPr>
            <w:tcW w:w="1421" w:type="dxa"/>
          </w:tcPr>
          <w:p w:rsidR="00BD5436" w:rsidRPr="00E12298" w:rsidRDefault="00BD5436" w:rsidP="00E12298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Помнік з цэменту і бетону, з таблічкамі на якіх прозвішчы загінуўшых 7,0х120,0 </w:t>
            </w:r>
          </w:p>
          <w:p w:rsidR="00BD5436" w:rsidRDefault="00BD5436" w:rsidP="00E1229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(2,5х1,5)</w:t>
            </w:r>
          </w:p>
          <w:p w:rsidR="00441A4A" w:rsidRDefault="00441A4A" w:rsidP="00E1229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0D3412" w:rsidRPr="00E12298" w:rsidRDefault="000D3412" w:rsidP="00E1229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E12298" w:rsidRDefault="00BD5436" w:rsidP="00E122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2009</w:t>
            </w:r>
          </w:p>
          <w:p w:rsidR="00BD5436" w:rsidRPr="00E12298" w:rsidRDefault="00BD5436" w:rsidP="00E122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E12298" w:rsidRDefault="00BD5436" w:rsidP="00E12298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</w:t>
            </w:r>
            <w:r w:rsidR="00E122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E1229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цыя ў 2025 годзе</w:t>
            </w:r>
          </w:p>
        </w:tc>
        <w:tc>
          <w:tcPr>
            <w:tcW w:w="1384" w:type="dxa"/>
          </w:tcPr>
          <w:p w:rsidR="00BD5436" w:rsidRPr="00E12298" w:rsidRDefault="00BD5436" w:rsidP="00E122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E12298" w:rsidRDefault="00BD5436" w:rsidP="00E12298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="00E12298"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E12298" w:rsidRDefault="00BD5436" w:rsidP="00E122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E12298" w:rsidRDefault="00BD5436" w:rsidP="00E1229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15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441A4A" w:rsidP="00441A4A">
            <w:pPr>
              <w:tabs>
                <w:tab w:val="left" w:pos="2389"/>
              </w:tabs>
              <w:ind w:left="-108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88973" cy="1133060"/>
                  <wp:effectExtent l="19050" t="0" r="6477" b="0"/>
                  <wp:docPr id="116" name="Рисунок 6" descr="C:\Users\Mashkova_OA\Desktop\фото\Снимок экрана (100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shkova_OA\Desktop\фото\Снимок экрана (100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469" cy="1141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441A4A" w:rsidRDefault="00BD5436" w:rsidP="00441A4A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441A4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441A4A" w:rsidRDefault="00441A4A" w:rsidP="00441A4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г.Чэрыкаў, вул.</w:t>
            </w:r>
          </w:p>
          <w:p w:rsidR="00BD5436" w:rsidRPr="00441A4A" w:rsidRDefault="00BD5436" w:rsidP="00441A4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441A4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Ракасоў</w:t>
            </w:r>
            <w:r w:rsidR="00441A4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441A4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скага</w:t>
            </w:r>
          </w:p>
        </w:tc>
        <w:tc>
          <w:tcPr>
            <w:tcW w:w="1417" w:type="dxa"/>
          </w:tcPr>
          <w:p w:rsidR="00BD5436" w:rsidRPr="00441A4A" w:rsidRDefault="00BD5436" w:rsidP="00441A4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441A4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у памяць адселеных вёсак</w:t>
            </w:r>
          </w:p>
        </w:tc>
        <w:tc>
          <w:tcPr>
            <w:tcW w:w="1421" w:type="dxa"/>
          </w:tcPr>
          <w:p w:rsidR="00501AE8" w:rsidRDefault="000A226E" w:rsidP="00501AE8">
            <w:pPr>
              <w:spacing w:line="240" w:lineRule="exact"/>
              <w:ind w:left="-75" w:right="-13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Скульптура -</w:t>
            </w:r>
            <w:r w:rsid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вобраз жанчыны ў чорным-сімвал </w:t>
            </w:r>
            <w:r w:rsid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</w:t>
            </w:r>
            <w:r w:rsidRP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сіх тужлівых, якія страцілі родны</w:t>
            </w:r>
            <w:r w:rsid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дом і прытулак у выніку аварыі</w:t>
            </w:r>
            <w:r w:rsidRP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 яе апраўляюць дзве высокія асіметрычн</w:t>
            </w:r>
            <w:r w:rsidRP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ыя полуаркі, збоку знаходзіцца стэнда, на якім нанесены назвы</w:t>
            </w:r>
            <w:r w:rsid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</w:p>
          <w:p w:rsidR="000D3412" w:rsidRPr="00441A4A" w:rsidRDefault="00501AE8" w:rsidP="00501AE8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25 </w:t>
            </w:r>
            <w:r w:rsidR="000A226E" w:rsidRPr="00501AE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вёсак, адселеных пасля аварыі</w:t>
            </w:r>
            <w:r w:rsidR="000A226E" w:rsidRPr="00441A4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388" w:type="dxa"/>
          </w:tcPr>
          <w:p w:rsidR="00BD5436" w:rsidRPr="008D442E" w:rsidRDefault="00BD5436" w:rsidP="00441A4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D442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2006</w:t>
            </w:r>
          </w:p>
          <w:p w:rsidR="00BD5436" w:rsidRPr="008D442E" w:rsidRDefault="00BD5436" w:rsidP="00441A4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8D442E" w:rsidRDefault="00BD5436" w:rsidP="00501AE8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D442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</w:t>
            </w:r>
            <w:r w:rsidR="00441A4A" w:rsidRPr="008D442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8D442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цыя ў 2026 г.</w:t>
            </w:r>
          </w:p>
        </w:tc>
        <w:tc>
          <w:tcPr>
            <w:tcW w:w="1384" w:type="dxa"/>
          </w:tcPr>
          <w:p w:rsidR="00BD5436" w:rsidRPr="00441A4A" w:rsidRDefault="00BD5436" w:rsidP="00441A4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441A4A" w:rsidRDefault="00441A4A" w:rsidP="00441A4A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441A4A" w:rsidRDefault="00BD5436" w:rsidP="00441A4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441A4A" w:rsidRDefault="00BD5436" w:rsidP="00441A4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441A4A" w:rsidRDefault="00BD5436" w:rsidP="00441A4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16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06452" cy="1252330"/>
                  <wp:effectExtent l="19050" t="0" r="0" b="0"/>
                  <wp:docPr id="89" name="Рисунок 1" descr="C:\Users\Musei\Downloads\IMG_20220829_092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usei\Downloads\IMG_20220829_092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75" cy="1252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50409" cy="1162050"/>
                  <wp:effectExtent l="19050" t="0" r="0" b="0"/>
                  <wp:docPr id="90" name="Рисунок 2" descr="C:\Users\Musei\Downloads\IMG_20220829_092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sei\Downloads\IMG_20220829_092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435" cy="1162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0D3412" w:rsidRDefault="00BD5436" w:rsidP="000D3412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D341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0D3412" w:rsidRDefault="00BD5436" w:rsidP="000D3412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г.Чэрыкаў, вул. Ціміразева</w:t>
            </w:r>
            <w:r w:rsidR="008E212B"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ў раёне </w:t>
            </w:r>
            <w:r w:rsidR="008E212B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былой </w:t>
            </w:r>
            <w:r w:rsidR="008E212B"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эксперы</w:t>
            </w:r>
            <w:r w:rsidR="008E212B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="008E212B"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ментальнай базы" Чэрыкаў"</w:t>
            </w:r>
          </w:p>
        </w:tc>
        <w:tc>
          <w:tcPr>
            <w:tcW w:w="1417" w:type="dxa"/>
          </w:tcPr>
          <w:p w:rsidR="00BD5436" w:rsidRPr="000D3412" w:rsidRDefault="00BD5436" w:rsidP="000D3412">
            <w:pPr>
              <w:spacing w:line="240" w:lineRule="exact"/>
              <w:ind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у памяць аб загінуўшых земляках</w:t>
            </w:r>
          </w:p>
        </w:tc>
        <w:tc>
          <w:tcPr>
            <w:tcW w:w="1421" w:type="dxa"/>
          </w:tcPr>
          <w:p w:rsidR="00BD5436" w:rsidRPr="000D3412" w:rsidRDefault="00BD5436" w:rsidP="000D3412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цэменту і бетону, скульптура салдата, насупраць мемары</w:t>
            </w:r>
            <w:r w:rsid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яльная сцяна</w:t>
            </w:r>
          </w:p>
          <w:p w:rsidR="00BD5436" w:rsidRPr="000D3412" w:rsidRDefault="00BD5436" w:rsidP="000D3412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10,0х10,0 (3,5х3,5)</w:t>
            </w:r>
          </w:p>
          <w:p w:rsidR="00BD5436" w:rsidRPr="000D3412" w:rsidRDefault="00BD5436" w:rsidP="008E212B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0D341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землякам усталяваны у выглядзе мемарыяльнай сцяны. Помнік усталяваны ў памяць аб 234 воінах-земляках, якія загінулі на франтах Вялікай Айчыннай вайны.</w:t>
            </w:r>
          </w:p>
        </w:tc>
        <w:tc>
          <w:tcPr>
            <w:tcW w:w="1388" w:type="dxa"/>
          </w:tcPr>
          <w:p w:rsidR="00BD5436" w:rsidRPr="000D3412" w:rsidRDefault="00BD5436" w:rsidP="000D341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0D341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1964</w:t>
            </w:r>
          </w:p>
        </w:tc>
        <w:tc>
          <w:tcPr>
            <w:tcW w:w="1384" w:type="dxa"/>
          </w:tcPr>
          <w:p w:rsidR="00BD5436" w:rsidRPr="000D3412" w:rsidRDefault="00BD5436" w:rsidP="000D341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0D3412" w:rsidRDefault="000D3412" w:rsidP="000D3412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0D3412" w:rsidRDefault="00BD5436" w:rsidP="000D341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0D3412" w:rsidRDefault="00BD5436" w:rsidP="000D341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0D3412" w:rsidRDefault="00BD5436" w:rsidP="000D3412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17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54200" cy="1564767"/>
                  <wp:effectExtent l="0" t="0" r="0" b="0"/>
                  <wp:docPr id="91" name="Рисунок 63" descr="C:\Users\Musei\Downloads\IMG-1ed1e01014f0c6ce7a77b0cd1b51765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Musei\Downloads\IMG-1ed1e01014f0c6ce7a77b0cd1b51765b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/>
                          <a:srcRect t="15426" b="15037"/>
                          <a:stretch/>
                        </pic:blipFill>
                        <pic:spPr bwMode="auto">
                          <a:xfrm>
                            <a:off x="0" y="0"/>
                            <a:ext cx="1862582" cy="157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6B3B28" w:rsidRDefault="00BD5436" w:rsidP="006B3B28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г.Чэрыкаў, вул. Ленінская</w:t>
            </w:r>
          </w:p>
          <w:p w:rsidR="00BD5436" w:rsidRPr="006B3B28" w:rsidRDefault="00BD5436" w:rsidP="006B3B28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парк Адпачынку</w:t>
            </w:r>
          </w:p>
        </w:tc>
        <w:tc>
          <w:tcPr>
            <w:tcW w:w="1417" w:type="dxa"/>
          </w:tcPr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знак, устаноў</w:t>
            </w:r>
            <w:r w:rsidR="006B3B2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6B3B2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лены да 400-годдзя з дня ўтварэння </w:t>
            </w:r>
          </w:p>
          <w:p w:rsidR="00BD5436" w:rsidRPr="006B3B28" w:rsidRDefault="00BD5436" w:rsidP="006B3B28">
            <w:pPr>
              <w:spacing w:line="240" w:lineRule="exact"/>
              <w:ind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г.Чэрыкава</w:t>
            </w:r>
          </w:p>
        </w:tc>
        <w:tc>
          <w:tcPr>
            <w:tcW w:w="1421" w:type="dxa"/>
          </w:tcPr>
          <w:p w:rsidR="00BD5436" w:rsidRPr="006B3B28" w:rsidRDefault="00BD5436" w:rsidP="006B3B28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Камень, побач пахавана капсула з пасланнем для будучых пакаленняў</w:t>
            </w:r>
          </w:p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4,0 х 4,0</w:t>
            </w:r>
          </w:p>
          <w:p w:rsidR="00BD5436" w:rsidRDefault="00BD5436" w:rsidP="006B3B2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(1,0х1,8)</w:t>
            </w:r>
          </w:p>
          <w:p w:rsidR="00B7183A" w:rsidRPr="006B3B28" w:rsidRDefault="00B7183A" w:rsidP="006B3B2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B3B2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2004</w:t>
            </w:r>
          </w:p>
        </w:tc>
        <w:tc>
          <w:tcPr>
            <w:tcW w:w="1384" w:type="dxa"/>
          </w:tcPr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6B3B28" w:rsidRDefault="006B3B28" w:rsidP="006B3B28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E1229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6B3B28" w:rsidRDefault="00BD5436" w:rsidP="006B3B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18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73394" cy="990600"/>
                  <wp:effectExtent l="0" t="0" r="0" b="0"/>
                  <wp:docPr id="92" name="Рисунок 65" descr="C:\Users\Musei\Downloads\IMG_20220825_14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Musei\Downloads\IMG_20220825_1419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/>
                          <a:srcRect b="23530"/>
                          <a:stretch/>
                        </pic:blipFill>
                        <pic:spPr bwMode="auto">
                          <a:xfrm>
                            <a:off x="0" y="0"/>
                            <a:ext cx="1888703" cy="99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81665C" w:rsidRDefault="00BD5436" w:rsidP="0081665C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Pr="0081665C" w:rsidRDefault="00BD5436" w:rsidP="0081665C">
            <w:pPr>
              <w:tabs>
                <w:tab w:val="left" w:pos="1398"/>
              </w:tabs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Чэрыкаўскі раён,</w:t>
            </w:r>
          </w:p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в.Гронаў</w:t>
            </w:r>
          </w:p>
          <w:p w:rsidR="00BD5436" w:rsidRPr="0081665C" w:rsidRDefault="00BD5436" w:rsidP="005652DD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каля будынка </w:t>
            </w:r>
            <w:r w:rsidR="005652DD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сельскага дома культуры</w:t>
            </w:r>
          </w:p>
        </w:tc>
        <w:tc>
          <w:tcPr>
            <w:tcW w:w="1417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землякам</w:t>
            </w:r>
          </w:p>
        </w:tc>
        <w:tc>
          <w:tcPr>
            <w:tcW w:w="1421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цэменту і бетону, скульптура салдата і жанчыны, дзве мемары</w:t>
            </w:r>
            <w:r w:rsid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яльных пліты</w:t>
            </w:r>
          </w:p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6,5х7,2 </w:t>
            </w:r>
          </w:p>
          <w:p w:rsidR="00BD5436" w:rsidRDefault="00BD5436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(1,9х2,1)</w:t>
            </w:r>
          </w:p>
          <w:p w:rsidR="00B7183A" w:rsidRPr="0081665C" w:rsidRDefault="00B7183A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1977</w:t>
            </w:r>
          </w:p>
        </w:tc>
        <w:tc>
          <w:tcPr>
            <w:tcW w:w="1384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81665C" w:rsidRDefault="00BD5436" w:rsidP="0081665C">
            <w:pPr>
              <w:shd w:val="clear" w:color="auto" w:fill="FBFBFB"/>
              <w:spacing w:before="100" w:beforeAutospacing="1" w:after="150" w:line="24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Вепрынскі сельскі выканаўчы камітэт</w:t>
            </w:r>
          </w:p>
        </w:tc>
        <w:tc>
          <w:tcPr>
            <w:tcW w:w="1417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953529" w:rsidP="00953529">
            <w:pPr>
              <w:ind w:left="-108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28887" cy="1127384"/>
                  <wp:effectExtent l="19050" t="0" r="4663" b="0"/>
                  <wp:docPr id="119" name="Рисунок 8" descr="C:\Users\Mashkova_OA\Desktop\фото\Соколов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shkova_OA\Desktop\фото\Соколов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575" cy="1131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81665C" w:rsidRDefault="00BD5436" w:rsidP="0081665C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Магілёўская вобласць, Чэрыкаўскі раён, Язёрскі сельскі выканаўчы камітэт, </w:t>
            </w:r>
          </w:p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агр.</w:t>
            </w:r>
          </w:p>
          <w:p w:rsidR="00BD5436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Сакалоўка</w:t>
            </w:r>
          </w:p>
          <w:p w:rsidR="005652DD" w:rsidRDefault="005652DD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5652DD" w:rsidRPr="0081665C" w:rsidRDefault="005652DD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81665C" w:rsidRDefault="00BD5436" w:rsidP="00976210">
            <w:pPr>
              <w:spacing w:line="240" w:lineRule="exact"/>
              <w:ind w:left="-76" w:right="-141" w:firstLine="76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у памяць аб загінуўшых земляках</w:t>
            </w:r>
          </w:p>
        </w:tc>
        <w:tc>
          <w:tcPr>
            <w:tcW w:w="1421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цэменту і бетону, скульптура салдата і маці, дзве мемары</w:t>
            </w:r>
            <w:r w:rsid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яльных пліты </w:t>
            </w:r>
          </w:p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6,5х7,2 </w:t>
            </w:r>
          </w:p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(1,9х2,1)</w:t>
            </w:r>
          </w:p>
        </w:tc>
        <w:tc>
          <w:tcPr>
            <w:tcW w:w="1388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1982</w:t>
            </w:r>
          </w:p>
        </w:tc>
        <w:tc>
          <w:tcPr>
            <w:tcW w:w="1384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81665C" w:rsidRDefault="00BD5436" w:rsidP="0081665C">
            <w:pPr>
              <w:shd w:val="clear" w:color="auto" w:fill="FBFBFB"/>
              <w:spacing w:before="100" w:beforeAutospacing="1" w:after="150" w:line="24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81665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Язёрскі сельскі выканаўчы камітэт</w:t>
            </w:r>
          </w:p>
        </w:tc>
        <w:tc>
          <w:tcPr>
            <w:tcW w:w="1417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81665C" w:rsidRDefault="00BD5436" w:rsidP="0081665C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20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5300" cy="1135883"/>
                  <wp:effectExtent l="19050" t="0" r="8700" b="0"/>
                  <wp:docPr id="94" name="Рисунок 4" descr="https://cherikov.gov.by/images/content/social/other/pobeda/memorial-signs/rogalin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herikov.gov.by/images/content/social/other/pobeda/memorial-signs/rogalin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913" cy="1137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B7183A" w:rsidRDefault="00BD5436" w:rsidP="00B7183A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Магілёўская вобласць, Чэрыкаўскі раён, Язёрскі сельскі выканаўчы камітэт, </w:t>
            </w:r>
          </w:p>
          <w:p w:rsidR="00BD5436" w:rsidRDefault="00BD5436" w:rsidP="00B7183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в.Рагаліна</w:t>
            </w:r>
          </w:p>
          <w:p w:rsidR="00C74B75" w:rsidRDefault="00C74B75" w:rsidP="00B7183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2E4A01" w:rsidRPr="00B7183A" w:rsidRDefault="002E4A01" w:rsidP="00B7183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B7183A" w:rsidRDefault="00BD5436" w:rsidP="00B7183A">
            <w:pPr>
              <w:spacing w:line="240" w:lineRule="exact"/>
              <w:ind w:left="-76" w:right="-141" w:firstLine="76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у памяць аб загінуўшых земляках</w:t>
            </w:r>
          </w:p>
        </w:tc>
        <w:tc>
          <w:tcPr>
            <w:tcW w:w="1421" w:type="dxa"/>
          </w:tcPr>
          <w:p w:rsidR="00BD5436" w:rsidRPr="00B7183A" w:rsidRDefault="00BD5436" w:rsidP="00B7183A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цэглы і бетону, металічная агароджа</w:t>
            </w:r>
          </w:p>
          <w:p w:rsidR="00BD5436" w:rsidRPr="00B7183A" w:rsidRDefault="00BD5436" w:rsidP="00B7183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4,5х7,5 </w:t>
            </w:r>
          </w:p>
          <w:p w:rsidR="00BD5436" w:rsidRPr="00B7183A" w:rsidRDefault="00BD5436" w:rsidP="00B7183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(2,5х3,5)</w:t>
            </w:r>
          </w:p>
        </w:tc>
        <w:tc>
          <w:tcPr>
            <w:tcW w:w="1388" w:type="dxa"/>
          </w:tcPr>
          <w:p w:rsidR="00BD5436" w:rsidRPr="00B7183A" w:rsidRDefault="00BD5436" w:rsidP="00B7183A">
            <w:pPr>
              <w:spacing w:line="240" w:lineRule="exact"/>
              <w:ind w:left="-79" w:right="-167" w:firstLine="79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1975</w:t>
            </w:r>
          </w:p>
          <w:p w:rsidR="00BD5436" w:rsidRPr="00B7183A" w:rsidRDefault="00BD5436" w:rsidP="00B7183A">
            <w:pPr>
              <w:spacing w:line="240" w:lineRule="exact"/>
              <w:ind w:left="-79" w:right="-167" w:firstLine="79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2915DC" w:rsidRDefault="00BD5436" w:rsidP="002915DC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915D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</w:t>
            </w:r>
            <w:r w:rsidR="00B7183A" w:rsidRPr="002915D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2915D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цыя ў 2025 годзе</w:t>
            </w:r>
          </w:p>
        </w:tc>
        <w:tc>
          <w:tcPr>
            <w:tcW w:w="1384" w:type="dxa"/>
          </w:tcPr>
          <w:p w:rsidR="00BD5436" w:rsidRPr="00B7183A" w:rsidRDefault="00BD5436" w:rsidP="00B7183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B7183A" w:rsidRDefault="00BD5436" w:rsidP="00B7183A">
            <w:pPr>
              <w:shd w:val="clear" w:color="auto" w:fill="FBFBFB"/>
              <w:spacing w:before="100" w:beforeAutospacing="1" w:after="150" w:line="24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B7183A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Язёрскі сельскі выканаўчы камітэт</w:t>
            </w:r>
          </w:p>
        </w:tc>
        <w:tc>
          <w:tcPr>
            <w:tcW w:w="1417" w:type="dxa"/>
          </w:tcPr>
          <w:p w:rsidR="00BD5436" w:rsidRPr="00B7183A" w:rsidRDefault="00BD5436" w:rsidP="00B7183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B7183A" w:rsidRDefault="00BD5436" w:rsidP="00B7183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B7183A" w:rsidRDefault="00BD5436" w:rsidP="00B7183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21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8000" cy="931333"/>
                  <wp:effectExtent l="0" t="0" r="0" b="2540"/>
                  <wp:docPr id="95" name="Рисунок 1" descr="C:\Users\Musei\Downloads\IMG-ba3fecf565005c35f1c14ccc10e54f2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usei\Downloads\IMG-ba3fecf565005c35f1c14ccc10e54f2e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/>
                          <a:srcRect t="20937" b="9274"/>
                          <a:stretch/>
                        </pic:blipFill>
                        <pic:spPr bwMode="auto">
                          <a:xfrm>
                            <a:off x="0" y="0"/>
                            <a:ext cx="1780814" cy="932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C74B75" w:rsidRDefault="00BD5436" w:rsidP="00C74B7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Рэчыцкі сельскі выканаўчы камітэт</w:t>
            </w:r>
          </w:p>
          <w:p w:rsidR="00BD5436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агр.Рэчыца</w:t>
            </w:r>
          </w:p>
          <w:p w:rsidR="00C74B75" w:rsidRDefault="00C74B75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2E4A01" w:rsidRDefault="002E4A01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2E4A01" w:rsidRPr="00C74B75" w:rsidRDefault="002E4A01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C74B75" w:rsidRDefault="00BD5436" w:rsidP="00C74B75">
            <w:pPr>
              <w:spacing w:line="240" w:lineRule="exact"/>
              <w:ind w:left="-76"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Скульптур</w:t>
            </w:r>
            <w:r w:rsid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ны </w:t>
            </w:r>
            <w:r w:rsid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землякам</w:t>
            </w:r>
          </w:p>
        </w:tc>
        <w:tc>
          <w:tcPr>
            <w:tcW w:w="1421" w:type="dxa"/>
          </w:tcPr>
          <w:p w:rsidR="00BD5436" w:rsidRPr="00C74B75" w:rsidRDefault="00BD5436" w:rsidP="00C74B75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 бетону скульптура салдата, мемарыяльныя пліты. 42,0х22,0 (16,0х20,0)</w:t>
            </w:r>
          </w:p>
        </w:tc>
        <w:tc>
          <w:tcPr>
            <w:tcW w:w="1388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1979</w:t>
            </w:r>
          </w:p>
        </w:tc>
        <w:tc>
          <w:tcPr>
            <w:tcW w:w="1384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C74B75" w:rsidRDefault="00BD5436" w:rsidP="00C74B75">
            <w:pPr>
              <w:shd w:val="clear" w:color="auto" w:fill="FBFBFB"/>
              <w:spacing w:before="100" w:beforeAutospacing="1" w:after="150" w:line="24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Рэчыцкі сельскі выканаўчы камітэт</w:t>
            </w:r>
          </w:p>
        </w:tc>
        <w:tc>
          <w:tcPr>
            <w:tcW w:w="1417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22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18514" cy="1000329"/>
                  <wp:effectExtent l="19050" t="0" r="0" b="0"/>
                  <wp:docPr id="96" name="Рисунок 58" descr="C:\Users\Musei\Downloads\IMG-7946ab930b9961029a27bef19fa1191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usei\Downloads\IMG-7946ab930b9961029a27bef19fa11910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/>
                          <a:srcRect l="13248" t="26658" r="14958" b="25863"/>
                          <a:stretch/>
                        </pic:blipFill>
                        <pic:spPr bwMode="auto">
                          <a:xfrm>
                            <a:off x="0" y="0"/>
                            <a:ext cx="1719992" cy="100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C74B75" w:rsidRDefault="00BD5436" w:rsidP="00C74B75">
            <w:pPr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Магілёўская вобласць,</w:t>
            </w:r>
          </w:p>
          <w:p w:rsidR="00BD5436" w:rsidRDefault="00C74B75" w:rsidP="00C74B7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</w:t>
            </w:r>
            <w:r w:rsidR="00BD5436"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Чэрыкаў, Сквер абаронцы Айчыны, знаходзіцца каля ваенкамата</w:t>
            </w:r>
          </w:p>
          <w:p w:rsidR="002E4A01" w:rsidRDefault="002E4A01" w:rsidP="00C74B7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2E4A01" w:rsidRDefault="002E4A01" w:rsidP="00C74B7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2E4A01" w:rsidRPr="00C74B75" w:rsidRDefault="002E4A01" w:rsidP="00C74B7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C74B75" w:rsidRDefault="00BD5436" w:rsidP="005652DD">
            <w:pPr>
              <w:spacing w:line="240" w:lineRule="exact"/>
              <w:ind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proofErr w:type="spellStart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Помнік</w:t>
            </w:r>
            <w:proofErr w:type="spellEnd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Герою </w:t>
            </w:r>
            <w:proofErr w:type="spellStart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Савецкага</w:t>
            </w:r>
            <w:proofErr w:type="spellEnd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Саюза</w:t>
            </w:r>
            <w:proofErr w:type="spellEnd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генерал-лейтэнанту авіяцыі </w:t>
            </w:r>
          </w:p>
          <w:p w:rsidR="00BD5436" w:rsidRPr="00C74B75" w:rsidRDefault="00BD5436" w:rsidP="00C74B75">
            <w:pPr>
              <w:spacing w:line="240" w:lineRule="exact"/>
              <w:ind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Яўгену Макаравічу </w:t>
            </w:r>
            <w:r w:rsidRPr="00C74B7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Нікалаенку</w:t>
            </w:r>
          </w:p>
        </w:tc>
        <w:tc>
          <w:tcPr>
            <w:tcW w:w="1421" w:type="dxa"/>
          </w:tcPr>
          <w:p w:rsidR="00BD5436" w:rsidRPr="00C74B75" w:rsidRDefault="00BD5436" w:rsidP="00C74B75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Самалёт </w:t>
            </w:r>
            <w:proofErr w:type="spellStart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МіГ</w:t>
            </w:r>
            <w:proofErr w:type="spellEnd"/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29 </w:t>
            </w: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усталяваны</w:t>
            </w:r>
            <w:r w:rsid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на пастаменце. 41,0х23,0 (18,0х20,</w:t>
            </w: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0)</w:t>
            </w:r>
          </w:p>
        </w:tc>
        <w:tc>
          <w:tcPr>
            <w:tcW w:w="1388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07.05.2021</w:t>
            </w:r>
          </w:p>
        </w:tc>
        <w:tc>
          <w:tcPr>
            <w:tcW w:w="1384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C74B75" w:rsidRDefault="00BD5436" w:rsidP="00C74B75">
            <w:pPr>
              <w:shd w:val="clear" w:color="auto" w:fill="FBFBFB"/>
              <w:spacing w:before="100" w:beforeAutospacing="1" w:after="150" w:line="240" w:lineRule="exact"/>
              <w:ind w:left="-157" w:right="-108" w:firstLine="1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C74B7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="00C74B75"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C74B75" w:rsidRDefault="00BD5436" w:rsidP="00C74B7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23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32310" cy="1593255"/>
                  <wp:effectExtent l="19050" t="0" r="0" b="0"/>
                  <wp:docPr id="97" name="Рисунок 59" descr="C:\Users\Musei\Downloads\IMG-dc604f279551048cca65bbf181e8da9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Musei\Downloads\IMG-dc604f279551048cca65bbf181e8da9f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/>
                          <a:srcRect t="16055" r="14488"/>
                          <a:stretch/>
                        </pic:blipFill>
                        <pic:spPr bwMode="auto">
                          <a:xfrm>
                            <a:off x="0" y="0"/>
                            <a:ext cx="1536252" cy="159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DE0185" w:rsidRDefault="00BD5436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Магілёўская вобласць, </w:t>
            </w:r>
          </w:p>
          <w:p w:rsidR="00BD5436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</w:t>
            </w:r>
            <w:r w:rsidR="00BD5436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Чэрыкаў, знаходзіцца каля ваенкамата</w:t>
            </w:r>
          </w:p>
          <w:p w:rsid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Pr="00DE0185" w:rsidRDefault="00DE0185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DE0185" w:rsidRDefault="00BD5436" w:rsidP="00DE0185">
            <w:pPr>
              <w:spacing w:line="240" w:lineRule="exact"/>
              <w:ind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 паграніч</w:t>
            </w:r>
            <w:r w:rsid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нікам ўсіх пакаленняў</w:t>
            </w:r>
          </w:p>
        </w:tc>
        <w:tc>
          <w:tcPr>
            <w:tcW w:w="1421" w:type="dxa"/>
          </w:tcPr>
          <w:p w:rsidR="00BD5436" w:rsidRPr="00DE0185" w:rsidRDefault="00BD5436" w:rsidP="00DE0185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Мармуровы Абеліск </w:t>
            </w:r>
          </w:p>
          <w:p w:rsidR="00BD5436" w:rsidRPr="00DE0185" w:rsidRDefault="0025271C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0,90</w:t>
            </w:r>
            <w:r w:rsidR="00BD5436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0,60</w:t>
            </w:r>
            <w:r w:rsidR="00BD5436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</w:p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(1,5х2,5)</w:t>
            </w:r>
          </w:p>
        </w:tc>
        <w:tc>
          <w:tcPr>
            <w:tcW w:w="1388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04.06.2022</w:t>
            </w:r>
          </w:p>
        </w:tc>
        <w:tc>
          <w:tcPr>
            <w:tcW w:w="1384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DE0185" w:rsidRDefault="00BD5436" w:rsidP="00DE0185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="00DE0185"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24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 w:rsidP="00DE0185">
            <w:pPr>
              <w:ind w:left="-108"/>
              <w:rPr>
                <w:rFonts w:ascii="Times New Roman" w:hAnsi="Times New Roman" w:cs="Times New Roman"/>
                <w:lang w:val="be-BY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2433527"/>
                  <wp:effectExtent l="19050" t="0" r="0" b="0"/>
                  <wp:docPr id="98" name="Рисунок 13" descr="Памятный знак к 50-летнему юбилею освобожения Чериковского района от немецко-фашисткисх захватчиков в память о погибших в годы Великой Отечествонной вой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амятный знак к 50-летнему юбилею освобожения Чериковского района от немецко-фашисткисх захватчиков в память о погибших в годы Великой Отечествонной вой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593" cy="2435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DE0185" w:rsidRDefault="00BD5436" w:rsidP="00DE0185">
            <w:pPr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Магілёўская вобласць, </w:t>
            </w:r>
          </w:p>
          <w:p w:rsidR="00BD5436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</w:t>
            </w:r>
            <w:r w:rsidR="00BD5436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Чэрыкаў, вул. Ракасоў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="00BD5436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скага</w:t>
            </w: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DE0185" w:rsidRPr="00DE0185" w:rsidRDefault="00DE0185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DE0185" w:rsidRDefault="00BD5436" w:rsidP="00DE0185">
            <w:pPr>
              <w:spacing w:line="240" w:lineRule="exact"/>
              <w:ind w:right="-141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да 50-годдзя памяці загінуўшых у гады Вялікай Айчыннай вайны за вызваленне Чэрыкаў</w:t>
            </w:r>
            <w:r w:rsid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скага раёна ад нямецка-фашысцкіх захопнікаў</w:t>
            </w:r>
          </w:p>
        </w:tc>
        <w:tc>
          <w:tcPr>
            <w:tcW w:w="1421" w:type="dxa"/>
          </w:tcPr>
          <w:p w:rsidR="00BD5436" w:rsidRPr="00DE0185" w:rsidRDefault="00BD5436" w:rsidP="00DE0185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Мармуровы Абеліск </w:t>
            </w:r>
          </w:p>
          <w:p w:rsidR="00BD5436" w:rsidRPr="00DE0185" w:rsidRDefault="00BD5436" w:rsidP="00DE0185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(2,5х3,5)</w:t>
            </w:r>
          </w:p>
        </w:tc>
        <w:tc>
          <w:tcPr>
            <w:tcW w:w="1388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1993</w:t>
            </w:r>
          </w:p>
        </w:tc>
        <w:tc>
          <w:tcPr>
            <w:tcW w:w="1384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DE0185" w:rsidRDefault="00DE0185" w:rsidP="00DE0185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25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 w:rsidP="007E16B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4925" cy="2402732"/>
                  <wp:effectExtent l="19050" t="0" r="0" b="0"/>
                  <wp:docPr id="99" name="Рисунок 10" descr="https://cherikov.gov.by/images/content/social/other/pobeda/memorial-signs/cherikov-sk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cherikov.gov.by/images/content/social/other/pobeda/memorial-signs/cherikov-sk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8387" r="4187" b="10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25" cy="2402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DE0185" w:rsidRDefault="00BD5436" w:rsidP="00DE0185">
            <w:pPr>
              <w:shd w:val="clear" w:color="auto" w:fill="FBFBFB"/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Магілёўская вобласць, </w:t>
            </w:r>
          </w:p>
          <w:p w:rsidR="00BD5436" w:rsidRPr="00DE0185" w:rsidRDefault="00DE0185" w:rsidP="00DE0185">
            <w:pPr>
              <w:shd w:val="clear" w:color="auto" w:fill="FBFBFB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г.</w:t>
            </w:r>
            <w:r w:rsidR="00BD5436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Чэрыкаў, вул. Болдзіна</w:t>
            </w:r>
          </w:p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“Сквер Памяці і Славы”</w:t>
            </w:r>
          </w:p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BD5436" w:rsidRPr="00DE0185" w:rsidRDefault="00BD5436" w:rsidP="00276F18">
            <w:pPr>
              <w:tabs>
                <w:tab w:val="left" w:pos="1398"/>
              </w:tabs>
              <w:spacing w:line="240" w:lineRule="exact"/>
              <w:ind w:right="-140" w:hanging="19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</w:t>
            </w:r>
            <w:r w:rsidRPr="00DE018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53.56900000035,31.384100000015</w:t>
            </w:r>
          </w:p>
        </w:tc>
        <w:tc>
          <w:tcPr>
            <w:tcW w:w="1417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Помнік землякам, якія загінулі ў гады Вялікай Айчыннай вайны</w:t>
            </w:r>
          </w:p>
        </w:tc>
        <w:tc>
          <w:tcPr>
            <w:tcW w:w="1421" w:type="dxa"/>
          </w:tcPr>
          <w:p w:rsidR="00DE0185" w:rsidRDefault="00BD5436" w:rsidP="00DE0185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Скульптур</w:t>
            </w:r>
            <w:r w:rsid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ны помнік уяўляе сабой помнік у выглядзе фігур салдата і жанчыны, якія нясуць сцяг. На ўшанаванне памяці 235 воінаў, партызан і падпольшчыкаў – ураджэнцаў Чэрыкава. Памер помніка 3×1,3×1,0. Помнік стаіць на пастаменце з бетону. Пастамент ўяўляе сабой 3 часткі. Па</w:t>
            </w:r>
            <w:r w:rsid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мер ніжняй часткі 4,9×6,2×0,36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Памер сярэдняй часткі 3,3×4,45×0,52. Памер верхняй часткі 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lastRenderedPageBreak/>
              <w:t>2,0×1,7 2,15. У ніжні пастамент уманціра</w:t>
            </w:r>
            <w:r w:rsid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вана </w:t>
            </w:r>
          </w:p>
          <w:p w:rsidR="00DE0185" w:rsidRDefault="00BD5436" w:rsidP="00DE0185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1 гранітная пліта памерам 0,3×0,5, </w:t>
            </w:r>
          </w:p>
          <w:p w:rsidR="00DE0185" w:rsidRDefault="00BD5436" w:rsidP="00DE0185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6 пліт памерам 0,33×0,8 і </w:t>
            </w:r>
          </w:p>
          <w:p w:rsidR="00BD5436" w:rsidRPr="00DE0185" w:rsidRDefault="00BD5436" w:rsidP="00DE0185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2 пліты памерам 0,33×0,7 з прозвішчамі воінаў, партызан, падпольшчыкаў, ураджэнцаў г.Чэрыкава. Паміж першай і другой часткай пастамента ўсталяваная гранітная пліта памерам</w:t>
            </w:r>
            <w:r w:rsid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0,7×0,8×0,03</w:t>
            </w:r>
          </w:p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1955</w:t>
            </w:r>
          </w:p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DE0185" w:rsidRDefault="00BD5436" w:rsidP="00DE0185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</w:t>
            </w:r>
            <w:r w:rsidR="00DE018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DE018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цыя ў 2023 годзе</w:t>
            </w:r>
          </w:p>
        </w:tc>
        <w:tc>
          <w:tcPr>
            <w:tcW w:w="1384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DE0185" w:rsidRDefault="00DE0185" w:rsidP="00DE0185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26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lang w:val="be-BY"/>
              </w:rPr>
            </w:pPr>
            <w:r w:rsidRPr="008F08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03779" cy="1352820"/>
                  <wp:effectExtent l="19050" t="0" r="5971" b="0"/>
                  <wp:docPr id="100" name="Рисунок 1" descr="C:\Users\Mashkova_OA\Downloads\attachments(2)\IMG_20240521_131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shkova_OA\Downloads\attachments(2)\IMG_20240521_131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295" cy="1356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331010" w:rsidRDefault="00BD5436" w:rsidP="00331010">
            <w:pPr>
              <w:shd w:val="clear" w:color="auto" w:fill="FBFBFB"/>
              <w:spacing w:line="240" w:lineRule="exact"/>
              <w:ind w:right="-142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г.Чэрыкаў, вул.</w:t>
            </w:r>
          </w:p>
          <w:p w:rsidR="00BD5436" w:rsidRPr="00DE0185" w:rsidRDefault="00BD5436" w:rsidP="00331010">
            <w:pPr>
              <w:shd w:val="clear" w:color="auto" w:fill="FBFBFB"/>
              <w:spacing w:line="240" w:lineRule="exact"/>
              <w:ind w:right="-142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Болдзіна</w:t>
            </w:r>
          </w:p>
          <w:p w:rsidR="00BD5436" w:rsidRDefault="00BD5436" w:rsidP="00DE0185">
            <w:pPr>
              <w:shd w:val="clear" w:color="auto" w:fill="FBFBFB"/>
              <w:spacing w:before="100" w:beforeAutospacing="1" w:after="150"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Цэнтраль</w:t>
            </w:r>
            <w:r w:rsidR="0033101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ная плошча, перад райвыкан</w:t>
            </w:r>
            <w:r w:rsidR="0033101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кам</w:t>
            </w:r>
            <w:r w:rsidR="0033101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ам</w:t>
            </w:r>
          </w:p>
          <w:p w:rsidR="009734D9" w:rsidRDefault="009734D9" w:rsidP="00DE0185">
            <w:pPr>
              <w:shd w:val="clear" w:color="auto" w:fill="FBFBFB"/>
              <w:spacing w:before="100" w:beforeAutospacing="1" w:after="150"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  <w:p w:rsidR="009734D9" w:rsidRPr="00DE0185" w:rsidRDefault="009734D9" w:rsidP="00DE0185">
            <w:pPr>
              <w:shd w:val="clear" w:color="auto" w:fill="FBFBFB"/>
              <w:spacing w:before="100" w:beforeAutospacing="1" w:after="150"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DE0185" w:rsidRDefault="00BD5436" w:rsidP="00331010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Помнік </w:t>
            </w:r>
            <w:r w:rsidR="00331010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У.І.</w:t>
            </w: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Леніну </w:t>
            </w:r>
          </w:p>
        </w:tc>
        <w:tc>
          <w:tcPr>
            <w:tcW w:w="1421" w:type="dxa"/>
          </w:tcPr>
          <w:p w:rsidR="00BD5436" w:rsidRPr="00DE0185" w:rsidRDefault="00BD5436" w:rsidP="00331010">
            <w:pPr>
              <w:spacing w:line="240" w:lineRule="exact"/>
              <w:ind w:left="-75"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Скульптура зроблена з бетону і абліцаваны мармуровай пліткай</w:t>
            </w:r>
          </w:p>
        </w:tc>
        <w:tc>
          <w:tcPr>
            <w:tcW w:w="1388" w:type="dxa"/>
          </w:tcPr>
          <w:p w:rsidR="00BD5436" w:rsidRPr="009245A5" w:rsidRDefault="00BD5436" w:rsidP="00331010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245A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1985</w:t>
            </w:r>
          </w:p>
          <w:p w:rsidR="00BD5436" w:rsidRPr="009245A5" w:rsidRDefault="00BD5436" w:rsidP="00331010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DE0185" w:rsidRDefault="00BD5436" w:rsidP="00331010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</w:rPr>
            </w:pPr>
            <w:r w:rsidRPr="009245A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праведзена рэканструк</w:t>
            </w:r>
            <w:r w:rsidR="00331010" w:rsidRPr="009245A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9245A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цыя ў 2023 годзе</w:t>
            </w:r>
          </w:p>
        </w:tc>
        <w:tc>
          <w:tcPr>
            <w:tcW w:w="1384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DE0185" w:rsidRDefault="00331010" w:rsidP="00331010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DE0185" w:rsidRDefault="00BD5436" w:rsidP="00DE018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7E16BC" w:rsidTr="00995184">
        <w:trPr>
          <w:trHeight w:val="2956"/>
        </w:trPr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27.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rFonts w:ascii="Times New Roman" w:hAnsi="Times New Roman" w:cs="Times New Roman"/>
                <w:noProof/>
                <w:lang w:val="be-BY" w:eastAsia="ru-RU"/>
              </w:rPr>
            </w:pPr>
            <w:r w:rsidRPr="008F0861">
              <w:rPr>
                <w:noProof/>
                <w:lang w:eastAsia="ru-RU"/>
              </w:rPr>
              <w:drawing>
                <wp:inline distT="0" distB="0" distL="0" distR="0">
                  <wp:extent cx="1578638" cy="2122065"/>
                  <wp:effectExtent l="19050" t="0" r="2512" b="0"/>
                  <wp:docPr id="101" name="Рисунок 8" descr="C:\Users\Mashkova_OA\Downloads\attachments(2)\IMG_20240521_130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shkova_OA\Downloads\attachments(2)\IMG_20240521_130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32314" t="16108" r="33314" b="44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496" cy="212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EC6470" w:rsidRDefault="00BD5436" w:rsidP="00EC6470">
            <w:pPr>
              <w:shd w:val="clear" w:color="auto" w:fill="FBFBFB"/>
              <w:spacing w:line="240" w:lineRule="exact"/>
              <w:ind w:right="-142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г.Чэрыкаў, вул.</w:t>
            </w:r>
          </w:p>
          <w:p w:rsidR="00BD5436" w:rsidRPr="009734D9" w:rsidRDefault="00BD5436" w:rsidP="00EC6470">
            <w:pPr>
              <w:shd w:val="clear" w:color="auto" w:fill="FBFBFB"/>
              <w:spacing w:line="240" w:lineRule="exact"/>
              <w:ind w:right="-142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Дзмітры</w:t>
            </w:r>
            <w:r w:rsidR="00EC647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евай, 27</w:t>
            </w:r>
          </w:p>
        </w:tc>
        <w:tc>
          <w:tcPr>
            <w:tcW w:w="1417" w:type="dxa"/>
          </w:tcPr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Мемары</w:t>
            </w:r>
            <w:r w:rsid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яльная дошка </w:t>
            </w:r>
          </w:p>
        </w:tc>
        <w:tc>
          <w:tcPr>
            <w:tcW w:w="1421" w:type="dxa"/>
          </w:tcPr>
          <w:p w:rsidR="00BD5436" w:rsidRPr="009734D9" w:rsidRDefault="00BD5436" w:rsidP="009734D9">
            <w:pPr>
              <w:spacing w:line="240" w:lineRule="exact"/>
              <w:ind w:right="-137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Дом, дзе быў зняволены Дзенісенка Іван Піліпавіч – адзін з арганіза</w:t>
            </w:r>
            <w:r w:rsid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тараў  і кіраўнікоў Чэрыкаў</w:t>
            </w:r>
            <w:r w:rsid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скага антыфа</w:t>
            </w:r>
            <w:r w:rsid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шыстскага падполля</w:t>
            </w:r>
          </w:p>
        </w:tc>
        <w:tc>
          <w:tcPr>
            <w:tcW w:w="1388" w:type="dxa"/>
          </w:tcPr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1967</w:t>
            </w:r>
          </w:p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9734D9" w:rsidRDefault="00BD5436" w:rsidP="009734D9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праз 21 год у 1987 </w:t>
            </w:r>
          </w:p>
          <w:p w:rsidR="009734D9" w:rsidRDefault="00BD5436" w:rsidP="009734D9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годзе </w:t>
            </w:r>
          </w:p>
          <w:p w:rsidR="009734D9" w:rsidRDefault="00BD5436" w:rsidP="009734D9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дошку перанеслі </w:t>
            </w:r>
          </w:p>
          <w:p w:rsidR="00BD5436" w:rsidRPr="009734D9" w:rsidRDefault="00BD5436" w:rsidP="009734D9">
            <w:pPr>
              <w:spacing w:line="240" w:lineRule="exact"/>
              <w:ind w:left="-79" w:right="-16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 будынак, дзе раней знаходзі</w:t>
            </w:r>
            <w:r w:rsidR="009734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лась  гестапа.</w:t>
            </w:r>
          </w:p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384" w:type="dxa"/>
          </w:tcPr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9734D9" w:rsidRDefault="00BD5436" w:rsidP="009734D9">
            <w:pPr>
              <w:shd w:val="clear" w:color="auto" w:fill="FBFBFB"/>
              <w:spacing w:before="100" w:beforeAutospacing="1" w:after="150" w:line="240" w:lineRule="exact"/>
              <w:ind w:hanging="1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Усталявана на будынку Чэрыкаў</w:t>
            </w:r>
            <w:r w:rsid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скага АСП Мсціслаў</w:t>
            </w:r>
            <w:r w:rsidR="00EC647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скага раённага спажывец</w:t>
            </w:r>
            <w:r w:rsid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9734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кага таварыства</w:t>
            </w:r>
          </w:p>
        </w:tc>
        <w:tc>
          <w:tcPr>
            <w:tcW w:w="1417" w:type="dxa"/>
          </w:tcPr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9734D9" w:rsidRDefault="00BD5436" w:rsidP="009734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28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Default="00BD5436">
            <w:pPr>
              <w:rPr>
                <w:noProof/>
                <w:lang w:val="be-BY"/>
              </w:rPr>
            </w:pPr>
            <w:r w:rsidRPr="008F0861">
              <w:rPr>
                <w:noProof/>
                <w:lang w:eastAsia="ru-RU"/>
              </w:rPr>
              <w:drawing>
                <wp:inline distT="0" distB="0" distL="0" distR="0">
                  <wp:extent cx="1461585" cy="2049790"/>
                  <wp:effectExtent l="19050" t="0" r="5265" b="0"/>
                  <wp:docPr id="102" name="Рисунок 17" descr="C:\Users\Mashkova_OA\Downloads\attachments(2)\IMG_20240521_125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shkova_OA\Downloads\attachments(2)\IMG_20240521_125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28725" t="13623" r="28700" b="6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359" cy="205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050" w:rsidRDefault="00F02050">
            <w:pPr>
              <w:rPr>
                <w:noProof/>
                <w:lang w:val="be-BY"/>
              </w:rPr>
            </w:pPr>
          </w:p>
          <w:p w:rsidR="00F02050" w:rsidRPr="008F0861" w:rsidRDefault="00F02050">
            <w:pPr>
              <w:rPr>
                <w:noProof/>
                <w:lang w:val="be-BY"/>
              </w:rPr>
            </w:pPr>
          </w:p>
        </w:tc>
        <w:tc>
          <w:tcPr>
            <w:tcW w:w="1474" w:type="dxa"/>
          </w:tcPr>
          <w:p w:rsidR="00BD5436" w:rsidRPr="009245A5" w:rsidRDefault="00BD5436" w:rsidP="009245A5">
            <w:pPr>
              <w:shd w:val="clear" w:color="auto" w:fill="FBFBFB"/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245A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Магілёўская вобласць, Чэрыкаўскі раён, г.Чэрыкаў, </w:t>
            </w:r>
            <w:r w:rsidR="00C77791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на скрыжа-ванні </w:t>
            </w:r>
            <w:r w:rsidRPr="009245A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вул.</w:t>
            </w:r>
          </w:p>
          <w:p w:rsidR="00BD5436" w:rsidRPr="009245A5" w:rsidRDefault="00BD5436" w:rsidP="00C77791">
            <w:pPr>
              <w:shd w:val="clear" w:color="auto" w:fill="FBFBFB"/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245A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Ленінска</w:t>
            </w:r>
            <w:r w:rsidR="00C77791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й і вул. Савецкай</w:t>
            </w:r>
          </w:p>
        </w:tc>
        <w:tc>
          <w:tcPr>
            <w:tcW w:w="1417" w:type="dxa"/>
          </w:tcPr>
          <w:p w:rsidR="00BD5436" w:rsidRPr="009245A5" w:rsidRDefault="00BD5436" w:rsidP="009245A5">
            <w:pPr>
              <w:spacing w:line="240" w:lineRule="exact"/>
              <w:ind w:right="-141" w:hanging="76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9245A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Скульптура Леніна У.І.</w:t>
            </w:r>
          </w:p>
        </w:tc>
        <w:tc>
          <w:tcPr>
            <w:tcW w:w="1421" w:type="dxa"/>
          </w:tcPr>
          <w:p w:rsidR="00BD5436" w:rsidRPr="009245A5" w:rsidRDefault="00BD5436" w:rsidP="009245A5">
            <w:pPr>
              <w:spacing w:line="240" w:lineRule="exact"/>
              <w:ind w:right="-137" w:hanging="7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245A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Скульптура зроблена з бетону у выглядзе маленькага хлопчыка з кніжкай у руках</w:t>
            </w:r>
          </w:p>
          <w:p w:rsidR="00BD5436" w:rsidRPr="009245A5" w:rsidRDefault="00BD5436" w:rsidP="009245A5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</w:tcPr>
          <w:p w:rsidR="00BD5436" w:rsidRPr="009245A5" w:rsidRDefault="00BD5436" w:rsidP="009245A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245A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1970</w:t>
            </w:r>
          </w:p>
        </w:tc>
        <w:tc>
          <w:tcPr>
            <w:tcW w:w="1384" w:type="dxa"/>
          </w:tcPr>
          <w:p w:rsidR="00BD5436" w:rsidRPr="009245A5" w:rsidRDefault="00BD5436" w:rsidP="009245A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9245A5" w:rsidRDefault="009245A5" w:rsidP="009245A5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9245A5" w:rsidRDefault="00BD5436" w:rsidP="009245A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9245A5" w:rsidRDefault="00BD5436" w:rsidP="009245A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9245A5" w:rsidRDefault="00BD5436" w:rsidP="009245A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FF29CE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 w:rsidP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29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7C203D" w:rsidP="007C203D">
            <w:pPr>
              <w:ind w:left="-108"/>
              <w:rPr>
                <w:noProof/>
                <w:lang w:val="be-BY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9049" cy="1164351"/>
                  <wp:effectExtent l="19050" t="0" r="3051" b="0"/>
                  <wp:docPr id="128" name="Рисунок 19" descr="Информационная доска в честь обретения Чериковом Магдебургского прав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Информационная доска в честь обретения Чериковом Магдебургского прав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293" cy="116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F02050" w:rsidRDefault="00BD5436" w:rsidP="00F02050">
            <w:pPr>
              <w:shd w:val="clear" w:color="auto" w:fill="FBFBFB"/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F0205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г.Чэрыкаў, вул.</w:t>
            </w:r>
          </w:p>
          <w:p w:rsidR="00BD5436" w:rsidRPr="00F02050" w:rsidRDefault="00BD5436" w:rsidP="00F02050">
            <w:pPr>
              <w:shd w:val="clear" w:color="auto" w:fill="FBFBFB"/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F0205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Красна</w:t>
            </w:r>
            <w:r w:rsidR="00F0205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рэвалюцыйная, 37</w:t>
            </w:r>
          </w:p>
        </w:tc>
        <w:tc>
          <w:tcPr>
            <w:tcW w:w="1417" w:type="dxa"/>
          </w:tcPr>
          <w:p w:rsidR="00BD5436" w:rsidRPr="00F02050" w:rsidRDefault="00BD5436" w:rsidP="00F02050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Інфарма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цыйная дошка </w:t>
            </w:r>
          </w:p>
        </w:tc>
        <w:tc>
          <w:tcPr>
            <w:tcW w:w="1421" w:type="dxa"/>
          </w:tcPr>
          <w:p w:rsidR="00BD5436" w:rsidRPr="00F02050" w:rsidRDefault="00BD5436" w:rsidP="00F02050">
            <w:pPr>
              <w:spacing w:line="240" w:lineRule="exact"/>
              <w:ind w:right="-13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Інфарма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цыйная дошка ў гонар здабыцця Чэрыкавым Магдэбур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гскага права ўрачыста адкрыта ў рамках святка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вання Дня горада</w:t>
            </w:r>
          </w:p>
          <w:p w:rsidR="00BD5436" w:rsidRPr="00F02050" w:rsidRDefault="00BD5436" w:rsidP="00F02050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F02050" w:rsidRDefault="00BD5436" w:rsidP="00F02050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17.07.2016</w:t>
            </w:r>
          </w:p>
        </w:tc>
        <w:tc>
          <w:tcPr>
            <w:tcW w:w="1384" w:type="dxa"/>
          </w:tcPr>
          <w:p w:rsidR="00BD5436" w:rsidRPr="00F02050" w:rsidRDefault="00BD5436" w:rsidP="00F02050">
            <w:pPr>
              <w:spacing w:line="240" w:lineRule="exact"/>
              <w:ind w:left="-49" w:right="-63" w:firstLine="49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Усталя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ванне інфарма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цыйнай дошкі ў гонар здабыцця Магдэбургскага права - праект Магілёў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скай абласной арганізацыі”Таварыства беларускай мовы”, які рэалізу</w:t>
            </w:r>
            <w:r w:rsid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ецца за асабістыя сродкі ініцыятыў</w:t>
            </w:r>
            <w:r w:rsidR="0097687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F0205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най групы</w:t>
            </w:r>
          </w:p>
        </w:tc>
        <w:tc>
          <w:tcPr>
            <w:tcW w:w="1652" w:type="dxa"/>
          </w:tcPr>
          <w:p w:rsidR="00BD5436" w:rsidRPr="00196F60" w:rsidRDefault="00BD5436" w:rsidP="00F02050">
            <w:pPr>
              <w:shd w:val="clear" w:color="auto" w:fill="FBFBFB"/>
              <w:spacing w:before="100" w:beforeAutospacing="1" w:after="150"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196F60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Усталявана на будынку РЦСАН</w:t>
            </w:r>
          </w:p>
        </w:tc>
        <w:tc>
          <w:tcPr>
            <w:tcW w:w="1417" w:type="dxa"/>
          </w:tcPr>
          <w:p w:rsidR="00BD5436" w:rsidRPr="00F02050" w:rsidRDefault="00BD5436" w:rsidP="00F02050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F02050" w:rsidRDefault="00BD5436" w:rsidP="00F02050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F02050" w:rsidRDefault="00BD5436" w:rsidP="00F02050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5652DD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30</w:t>
            </w:r>
            <w:r w:rsidR="00BD5436"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noProof/>
                <w:lang w:val="be-BY"/>
              </w:rPr>
            </w:pPr>
            <w:r w:rsidRPr="008F0861">
              <w:rPr>
                <w:noProof/>
                <w:lang w:eastAsia="ru-RU"/>
              </w:rPr>
              <w:drawing>
                <wp:inline distT="0" distB="0" distL="0" distR="0">
                  <wp:extent cx="1254945" cy="1952076"/>
                  <wp:effectExtent l="19050" t="0" r="2355" b="0"/>
                  <wp:docPr id="104" name="Рисунок 23" descr="C:\Users\Mashkova_OA\Downloads\IMG_20240521_132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Mashkova_OA\Downloads\IMG_20240521_132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30048" t="23132" r="24745" b="24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945" cy="1952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5B0CD9" w:rsidRDefault="00BD5436" w:rsidP="00276F18">
            <w:pPr>
              <w:shd w:val="clear" w:color="auto" w:fill="FBFBFB"/>
              <w:spacing w:line="240" w:lineRule="exact"/>
              <w:ind w:right="-140" w:hanging="19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5B0C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Магілёўская вобласць, Чэрыкаўскі раён, г.Чэрыкаў, Цэнтраль</w:t>
            </w:r>
            <w:r w:rsidR="005B0C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5B0C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ная плошча, перад райвыкан</w:t>
            </w:r>
            <w:r w:rsidR="005B0C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5B0C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кам</w:t>
            </w:r>
            <w:r w:rsidR="005B0CD9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ам</w:t>
            </w:r>
          </w:p>
        </w:tc>
        <w:tc>
          <w:tcPr>
            <w:tcW w:w="1417" w:type="dxa"/>
          </w:tcPr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Архітэк</w:t>
            </w:r>
            <w:r w:rsid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турная кампазі</w:t>
            </w:r>
            <w:r w:rsid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цыя "Стэла - сімвал горада" </w:t>
            </w:r>
          </w:p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21" w:type="dxa"/>
          </w:tcPr>
          <w:p w:rsidR="00BD5436" w:rsidRPr="005B0CD9" w:rsidRDefault="00BD5436" w:rsidP="005B0CD9">
            <w:pPr>
              <w:tabs>
                <w:tab w:val="left" w:pos="1342"/>
              </w:tabs>
              <w:spacing w:line="240" w:lineRule="exact"/>
              <w:ind w:right="-13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Усталявана ў цэнтры горада сімвалі</w:t>
            </w:r>
            <w:r w:rsid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зуючы сабой скрыжа</w:t>
            </w:r>
            <w:r w:rsid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ванне трох напрамкаў</w:t>
            </w:r>
          </w:p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Стэлу ўпрыгож</w:t>
            </w:r>
            <w:r w:rsid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ваюць нацыянальны арнамент і герб горада Чэрыкава</w:t>
            </w:r>
          </w:p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</w:tcPr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B0CD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2021</w:t>
            </w:r>
          </w:p>
        </w:tc>
        <w:tc>
          <w:tcPr>
            <w:tcW w:w="1384" w:type="dxa"/>
          </w:tcPr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5B0CD9" w:rsidRDefault="005B0CD9" w:rsidP="005B0CD9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УКПП "Чэрыкаўскі жылкамунгас</w:t>
            </w:r>
            <w:r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5B0CD9" w:rsidRDefault="00BD5436" w:rsidP="005B0CD9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 w:rsidP="00D6771F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</w:t>
            </w:r>
            <w:r w:rsidR="005652DD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094194">
            <w:pPr>
              <w:rPr>
                <w:noProof/>
                <w:lang w:val="be-BY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2307" cy="2217179"/>
                  <wp:effectExtent l="19050" t="0" r="0" b="0"/>
                  <wp:docPr id="126" name="Рисунок 12" descr="C:\Users\Mashkova_OA\Desktop\фото\photo_2026-03-27_18-04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shkova_OA\Desktop\фото\photo_2026-03-27_18-04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6" cy="2223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6902A6" w:rsidRDefault="00BD5436" w:rsidP="002479A6">
            <w:pPr>
              <w:shd w:val="clear" w:color="auto" w:fill="FBFBFB"/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Магілёўская вобласць, Чэрыкаўскі раён, </w:t>
            </w:r>
          </w:p>
          <w:p w:rsidR="00BD5436" w:rsidRPr="006902A6" w:rsidRDefault="00BD5436" w:rsidP="006902A6">
            <w:pPr>
              <w:shd w:val="clear" w:color="auto" w:fill="FBFBFB"/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г. Чэрыкаў</w:t>
            </w:r>
          </w:p>
          <w:p w:rsidR="00BD5436" w:rsidRPr="006902A6" w:rsidRDefault="00BD5436" w:rsidP="006902A6">
            <w:pPr>
              <w:shd w:val="clear" w:color="auto" w:fill="FBFBFB"/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“Сквер Памяці і Славы”</w:t>
            </w:r>
          </w:p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6902A6" w:rsidRDefault="00BD5436" w:rsidP="005B7B25">
            <w:pPr>
              <w:spacing w:line="240" w:lineRule="exact"/>
              <w:ind w:left="-19"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</w:t>
            </w:r>
            <w:r w:rsidRPr="006902A6">
              <w:rPr>
                <w:sz w:val="26"/>
                <w:szCs w:val="26"/>
                <w:lang w:val="be-BY"/>
              </w:rPr>
              <w:t xml:space="preserve"> 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53.56900000035,</w:t>
            </w:r>
          </w:p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31.383899999785</w:t>
            </w:r>
          </w:p>
          <w:p w:rsidR="00BD5436" w:rsidRPr="006902A6" w:rsidRDefault="00BD5436" w:rsidP="006902A6">
            <w:pPr>
              <w:shd w:val="clear" w:color="auto" w:fill="FBFBFB"/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Памятны знак Воінам вызвалі</w:t>
            </w:r>
            <w:r w:rsid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целям</w:t>
            </w:r>
          </w:p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421" w:type="dxa"/>
          </w:tcPr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Памятны знак артыле</w:t>
            </w:r>
            <w:r w:rsid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рыйская 85 мілімет</w:t>
            </w:r>
            <w:r w:rsid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ровая гармата  Д-44 быў усталя</w:t>
            </w:r>
            <w:r w:rsid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ваны да 70-годдзя вызвале</w:t>
            </w:r>
            <w:r w:rsid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ння г. Чэрыкава 413-й і 324-й стралко</w:t>
            </w:r>
            <w:r w:rsid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вымі дывізіямі ад нямецка-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фашысц</w:t>
            </w:r>
            <w:r w:rsid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кіх захопнікаў</w:t>
            </w:r>
          </w:p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388" w:type="dxa"/>
          </w:tcPr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2013</w:t>
            </w:r>
          </w:p>
        </w:tc>
        <w:tc>
          <w:tcPr>
            <w:tcW w:w="1384" w:type="dxa"/>
          </w:tcPr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6902A6" w:rsidRDefault="00BD5436" w:rsidP="002479A6">
            <w:pPr>
              <w:shd w:val="clear" w:color="auto" w:fill="FBFBFB"/>
              <w:spacing w:before="100" w:beforeAutospacing="1" w:after="150" w:line="240" w:lineRule="exact"/>
              <w:ind w:left="-157" w:right="-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6902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УКПП </w:t>
            </w:r>
            <w:r w:rsidR="002479A6" w:rsidRPr="00DE0185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  <w:r w:rsidRPr="006902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Чэрыкаўскі жылкамунгас</w:t>
            </w:r>
            <w:r w:rsidR="002479A6" w:rsidRPr="009D1522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"</w:t>
            </w:r>
          </w:p>
        </w:tc>
        <w:tc>
          <w:tcPr>
            <w:tcW w:w="1417" w:type="dxa"/>
          </w:tcPr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6902A6" w:rsidRDefault="00BD5436" w:rsidP="006902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BD5436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BD5436" w:rsidRPr="00B93606" w:rsidRDefault="00BD5436" w:rsidP="00D6771F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3</w:t>
            </w:r>
            <w:r w:rsidR="005652DD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  <w:r w:rsidRPr="00B9360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BD5436" w:rsidRPr="008F0861" w:rsidRDefault="00BD543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3236" cy="1225685"/>
                  <wp:effectExtent l="19050" t="0" r="8864" b="0"/>
                  <wp:docPr id="107" name="Рисунок 1" descr="https://cherikov.gov.by/images/content/social/other/pobeda/memorial-signs/mk-Udo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herikov.gov.by/images/content/social/other/pobeda/memorial-signs/mk-Udog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r="36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36" cy="1225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:rsidR="00BD5436" w:rsidRPr="002479A6" w:rsidRDefault="00BD5436" w:rsidP="002479A6">
            <w:pPr>
              <w:shd w:val="clear" w:color="auto" w:fill="FBFBFB"/>
              <w:spacing w:line="240" w:lineRule="exact"/>
              <w:ind w:right="-140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Магілёўская вобласць, Чэрыкаўскі раён, </w:t>
            </w:r>
            <w:r w:rsidRPr="002479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Верамейскі сельскі выканаўчы камітэт,</w:t>
            </w:r>
          </w:p>
          <w:p w:rsidR="00BD5436" w:rsidRPr="002479A6" w:rsidRDefault="00BD5436" w:rsidP="002479A6">
            <w:pPr>
              <w:shd w:val="clear" w:color="auto" w:fill="FBFBFB"/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в.Вудага</w:t>
            </w:r>
          </w:p>
          <w:p w:rsidR="00BD5436" w:rsidRPr="002479A6" w:rsidRDefault="00BD5436" w:rsidP="002479A6">
            <w:pPr>
              <w:shd w:val="clear" w:color="auto" w:fill="FBFBFB"/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:rsidR="00BD5436" w:rsidRPr="002479A6" w:rsidRDefault="00E642ED" w:rsidP="0033479E">
            <w:pPr>
              <w:shd w:val="clear" w:color="auto" w:fill="FBFBFB"/>
              <w:spacing w:line="240" w:lineRule="exact"/>
              <w:ind w:right="-140" w:hanging="19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Каардынаты</w:t>
            </w:r>
            <w:r w:rsidR="00BD5436" w:rsidRP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53.67019999973,31.384900000035</w:t>
            </w:r>
          </w:p>
        </w:tc>
        <w:tc>
          <w:tcPr>
            <w:tcW w:w="1417" w:type="dxa"/>
          </w:tcPr>
          <w:p w:rsidR="00BD5436" w:rsidRPr="002479A6" w:rsidRDefault="00BD5436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479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Памятны знак воінам-землякам</w:t>
            </w:r>
          </w:p>
        </w:tc>
        <w:tc>
          <w:tcPr>
            <w:tcW w:w="1421" w:type="dxa"/>
          </w:tcPr>
          <w:p w:rsidR="00BD5436" w:rsidRPr="002479A6" w:rsidRDefault="00BD5436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479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Уяўляе сабой фігуры, салдата і жанчыны 2,7 м.на пастамен</w:t>
            </w:r>
            <w:r w:rsidR="002479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  <w:r w:rsidRPr="002479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це памерам 2,0 х 1,3 х 1,55 метра. Сцены і зменамі загінулых-8,0 х 0,3 х 2,0 метра. Пліта-падстава пад пастамент - 4,0 х 3,5 метра</w:t>
            </w:r>
          </w:p>
        </w:tc>
        <w:tc>
          <w:tcPr>
            <w:tcW w:w="1388" w:type="dxa"/>
          </w:tcPr>
          <w:p w:rsidR="00BD5436" w:rsidRPr="002479A6" w:rsidRDefault="00BD5436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479A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1966</w:t>
            </w:r>
          </w:p>
        </w:tc>
        <w:tc>
          <w:tcPr>
            <w:tcW w:w="1384" w:type="dxa"/>
          </w:tcPr>
          <w:p w:rsidR="00BD5436" w:rsidRPr="002479A6" w:rsidRDefault="00BD5436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52" w:type="dxa"/>
          </w:tcPr>
          <w:p w:rsidR="00BD5436" w:rsidRPr="002479A6" w:rsidRDefault="00BD5436" w:rsidP="002479A6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 w:rsidRPr="002479A6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Верамейскі сельскі выканаўчы камітэт</w:t>
            </w:r>
          </w:p>
          <w:p w:rsidR="00BD5436" w:rsidRPr="002479A6" w:rsidRDefault="00BD5436" w:rsidP="002479A6">
            <w:pPr>
              <w:shd w:val="clear" w:color="auto" w:fill="FBFBFB"/>
              <w:spacing w:before="100" w:beforeAutospacing="1" w:after="150"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</w:tcPr>
          <w:p w:rsidR="00BD5436" w:rsidRPr="002479A6" w:rsidRDefault="00BD5436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:rsidR="00BD5436" w:rsidRPr="002479A6" w:rsidRDefault="00BD5436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BD5436" w:rsidRPr="002479A6" w:rsidRDefault="00BD5436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E10998" w:rsidRPr="008F0861" w:rsidTr="003C0E86">
        <w:tc>
          <w:tcPr>
            <w:tcW w:w="16160" w:type="dxa"/>
            <w:gridSpan w:val="11"/>
          </w:tcPr>
          <w:p w:rsidR="00E10998" w:rsidRPr="00E10998" w:rsidRDefault="00E10998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E10998">
              <w:rPr>
                <w:rFonts w:ascii="Times New Roman" w:hAnsi="Times New Roman" w:cs="Times New Roman"/>
                <w:spacing w:val="-8"/>
                <w:sz w:val="26"/>
                <w:szCs w:val="26"/>
                <w:lang w:val="be-BY"/>
              </w:rPr>
              <w:t>Творы манументальнага і манументальна-дэкаратыўнага мастацтва, устаноўленыя на тэрыторыі Рэспублікі Беларусь па ініцыятыве замежных дзяржаў</w:t>
            </w:r>
          </w:p>
        </w:tc>
      </w:tr>
      <w:tr w:rsidR="00E10998" w:rsidRPr="008F0861" w:rsidTr="00995184">
        <w:tc>
          <w:tcPr>
            <w:tcW w:w="567" w:type="dxa"/>
            <w:tcBorders>
              <w:right w:val="single" w:sz="4" w:space="0" w:color="auto"/>
            </w:tcBorders>
          </w:tcPr>
          <w:p w:rsidR="00E10998" w:rsidRPr="00B93606" w:rsidRDefault="00E10998" w:rsidP="00D6771F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E10998" w:rsidRDefault="00E109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-</w:t>
            </w:r>
          </w:p>
        </w:tc>
        <w:tc>
          <w:tcPr>
            <w:tcW w:w="1474" w:type="dxa"/>
          </w:tcPr>
          <w:p w:rsidR="00E10998" w:rsidRPr="002479A6" w:rsidRDefault="00E10998" w:rsidP="002479A6">
            <w:pPr>
              <w:shd w:val="clear" w:color="auto" w:fill="FBFBFB"/>
              <w:spacing w:line="240" w:lineRule="exact"/>
              <w:ind w:right="-140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</w:p>
        </w:tc>
        <w:tc>
          <w:tcPr>
            <w:tcW w:w="1417" w:type="dxa"/>
          </w:tcPr>
          <w:p w:rsidR="00E10998" w:rsidRPr="002479A6" w:rsidRDefault="00E10998" w:rsidP="002479A6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</w:p>
        </w:tc>
        <w:tc>
          <w:tcPr>
            <w:tcW w:w="1421" w:type="dxa"/>
          </w:tcPr>
          <w:p w:rsidR="00E10998" w:rsidRPr="002479A6" w:rsidRDefault="00E10998" w:rsidP="002479A6">
            <w:pPr>
              <w:spacing w:line="240" w:lineRule="exact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</w:p>
        </w:tc>
        <w:tc>
          <w:tcPr>
            <w:tcW w:w="1388" w:type="dxa"/>
          </w:tcPr>
          <w:p w:rsidR="00E10998" w:rsidRPr="002479A6" w:rsidRDefault="00E10998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</w:p>
        </w:tc>
        <w:tc>
          <w:tcPr>
            <w:tcW w:w="1384" w:type="dxa"/>
          </w:tcPr>
          <w:p w:rsidR="00E10998" w:rsidRPr="002479A6" w:rsidRDefault="00E10998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</w:p>
        </w:tc>
        <w:tc>
          <w:tcPr>
            <w:tcW w:w="1652" w:type="dxa"/>
          </w:tcPr>
          <w:p w:rsidR="00E10998" w:rsidRPr="002479A6" w:rsidRDefault="00E10998" w:rsidP="002479A6">
            <w:pPr>
              <w:spacing w:line="240" w:lineRule="exact"/>
              <w:ind w:right="-3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-</w:t>
            </w:r>
          </w:p>
        </w:tc>
        <w:tc>
          <w:tcPr>
            <w:tcW w:w="1417" w:type="dxa"/>
          </w:tcPr>
          <w:p w:rsidR="00E10998" w:rsidRPr="002479A6" w:rsidRDefault="00E10998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</w:p>
        </w:tc>
        <w:tc>
          <w:tcPr>
            <w:tcW w:w="1559" w:type="dxa"/>
          </w:tcPr>
          <w:p w:rsidR="00E10998" w:rsidRPr="002479A6" w:rsidRDefault="00E10998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</w:p>
        </w:tc>
        <w:tc>
          <w:tcPr>
            <w:tcW w:w="1276" w:type="dxa"/>
          </w:tcPr>
          <w:p w:rsidR="00E10998" w:rsidRPr="002479A6" w:rsidRDefault="00E10998" w:rsidP="00247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-</w:t>
            </w:r>
          </w:p>
        </w:tc>
      </w:tr>
    </w:tbl>
    <w:p w:rsidR="004115D8" w:rsidRPr="004115D8" w:rsidRDefault="004115D8" w:rsidP="004115D8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115D8">
        <w:rPr>
          <w:rFonts w:ascii="Times New Roman" w:hAnsi="Times New Roman" w:cs="Times New Roman"/>
          <w:sz w:val="24"/>
          <w:szCs w:val="24"/>
          <w:lang w:val="be-BY"/>
        </w:rPr>
        <w:t>–––––––––––––––––––––</w:t>
      </w:r>
    </w:p>
    <w:p w:rsidR="004115D8" w:rsidRPr="004115D8" w:rsidRDefault="004115D8" w:rsidP="004115D8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115D8">
        <w:rPr>
          <w:rFonts w:ascii="Times New Roman" w:hAnsi="Times New Roman" w:cs="Times New Roman"/>
          <w:sz w:val="24"/>
          <w:szCs w:val="24"/>
          <w:lang w:val="be-BY"/>
        </w:rPr>
        <w:t>* Інфармацыя аб прысвячэнні твора мастацтва гiстарычнай або iншай падзеi, знамянальнай даце, вядомай асобе, знакамiтаму дзеячу, у асобных выпадках жывой iстоце, аб яго самастойным значэнні цi выкананні ролі архiтэктурнага элемента.</w:t>
      </w:r>
    </w:p>
    <w:p w:rsidR="004115D8" w:rsidRPr="004115D8" w:rsidRDefault="004115D8" w:rsidP="004115D8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115D8">
        <w:rPr>
          <w:rFonts w:ascii="Times New Roman" w:hAnsi="Times New Roman" w:cs="Times New Roman"/>
          <w:sz w:val="24"/>
          <w:szCs w:val="24"/>
          <w:lang w:val="be-BY"/>
        </w:rPr>
        <w:t>** Інфармацыя аб дакументах, на падставе якіх ажыццяўляліся стварэнне (рэканструкцыя), устаноўка (мантаж), дэмантаж твора мастацтва, аб акце прыёмкі твора мастацтва і іншых дакументах.</w:t>
      </w:r>
    </w:p>
    <w:p w:rsidR="00A833DB" w:rsidRPr="004115D8" w:rsidRDefault="00A833DB" w:rsidP="008F2610">
      <w:pPr>
        <w:shd w:val="clear" w:color="auto" w:fill="FFFFFF"/>
        <w:spacing w:after="100" w:afterAutospacing="1" w:line="621" w:lineRule="atLeast"/>
        <w:ind w:left="-142"/>
        <w:outlineLvl w:val="0"/>
        <w:rPr>
          <w:rFonts w:ascii="Times New Roman" w:hAnsi="Times New Roman" w:cs="Times New Roman"/>
          <w:lang w:val="be-BY"/>
        </w:rPr>
      </w:pPr>
    </w:p>
    <w:sectPr w:rsidR="00A833DB" w:rsidRPr="004115D8" w:rsidSect="001506C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5AC9"/>
    <w:multiLevelType w:val="multilevel"/>
    <w:tmpl w:val="4536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029CD"/>
    <w:multiLevelType w:val="multilevel"/>
    <w:tmpl w:val="A76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87864"/>
    <w:multiLevelType w:val="multilevel"/>
    <w:tmpl w:val="A814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932E1C"/>
    <w:multiLevelType w:val="hybridMultilevel"/>
    <w:tmpl w:val="64F22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3D74FF"/>
    <w:multiLevelType w:val="multilevel"/>
    <w:tmpl w:val="5AE4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9488A"/>
    <w:rsid w:val="000151FF"/>
    <w:rsid w:val="00026670"/>
    <w:rsid w:val="00026AF3"/>
    <w:rsid w:val="00034C06"/>
    <w:rsid w:val="00035A0C"/>
    <w:rsid w:val="000365E2"/>
    <w:rsid w:val="000442A5"/>
    <w:rsid w:val="00044426"/>
    <w:rsid w:val="0005327F"/>
    <w:rsid w:val="000540D5"/>
    <w:rsid w:val="00083D87"/>
    <w:rsid w:val="00090D4C"/>
    <w:rsid w:val="00094194"/>
    <w:rsid w:val="000967CB"/>
    <w:rsid w:val="000A0F43"/>
    <w:rsid w:val="000A226E"/>
    <w:rsid w:val="000B0DE1"/>
    <w:rsid w:val="000D3412"/>
    <w:rsid w:val="000D67EB"/>
    <w:rsid w:val="000D6D4F"/>
    <w:rsid w:val="000F0EDC"/>
    <w:rsid w:val="000F1C99"/>
    <w:rsid w:val="001506CB"/>
    <w:rsid w:val="001661B9"/>
    <w:rsid w:val="0016646F"/>
    <w:rsid w:val="00172ADF"/>
    <w:rsid w:val="00196F60"/>
    <w:rsid w:val="001A17AA"/>
    <w:rsid w:val="001C4767"/>
    <w:rsid w:val="001C5BF5"/>
    <w:rsid w:val="001D014E"/>
    <w:rsid w:val="001D4A95"/>
    <w:rsid w:val="001E0A10"/>
    <w:rsid w:val="001F5F95"/>
    <w:rsid w:val="001F6CBD"/>
    <w:rsid w:val="002032D2"/>
    <w:rsid w:val="00211688"/>
    <w:rsid w:val="00232A18"/>
    <w:rsid w:val="002479A6"/>
    <w:rsid w:val="0025271C"/>
    <w:rsid w:val="00252C4D"/>
    <w:rsid w:val="00254344"/>
    <w:rsid w:val="00276F18"/>
    <w:rsid w:val="002915DC"/>
    <w:rsid w:val="002937DD"/>
    <w:rsid w:val="002C095C"/>
    <w:rsid w:val="002E1FCD"/>
    <w:rsid w:val="002E2977"/>
    <w:rsid w:val="002E4A01"/>
    <w:rsid w:val="00331010"/>
    <w:rsid w:val="0033479E"/>
    <w:rsid w:val="00335C8E"/>
    <w:rsid w:val="00342ACC"/>
    <w:rsid w:val="0035027E"/>
    <w:rsid w:val="00361B04"/>
    <w:rsid w:val="00371EC6"/>
    <w:rsid w:val="003A682D"/>
    <w:rsid w:val="003D56AC"/>
    <w:rsid w:val="003D715E"/>
    <w:rsid w:val="003E14DD"/>
    <w:rsid w:val="00405FE1"/>
    <w:rsid w:val="004115D8"/>
    <w:rsid w:val="004150F6"/>
    <w:rsid w:val="00417685"/>
    <w:rsid w:val="00441A4A"/>
    <w:rsid w:val="00455B3C"/>
    <w:rsid w:val="00456740"/>
    <w:rsid w:val="004660DF"/>
    <w:rsid w:val="00467231"/>
    <w:rsid w:val="0047361B"/>
    <w:rsid w:val="0049488A"/>
    <w:rsid w:val="00494E61"/>
    <w:rsid w:val="004A23AC"/>
    <w:rsid w:val="004A2623"/>
    <w:rsid w:val="004D3000"/>
    <w:rsid w:val="004E6219"/>
    <w:rsid w:val="004E76CF"/>
    <w:rsid w:val="00501AE8"/>
    <w:rsid w:val="00523D74"/>
    <w:rsid w:val="005314CF"/>
    <w:rsid w:val="00541B4C"/>
    <w:rsid w:val="0054792F"/>
    <w:rsid w:val="005532EA"/>
    <w:rsid w:val="00557170"/>
    <w:rsid w:val="00561A4E"/>
    <w:rsid w:val="00561D74"/>
    <w:rsid w:val="005652DD"/>
    <w:rsid w:val="00575DF7"/>
    <w:rsid w:val="005947F4"/>
    <w:rsid w:val="005A4D59"/>
    <w:rsid w:val="005A5690"/>
    <w:rsid w:val="005A6F78"/>
    <w:rsid w:val="005B0CD9"/>
    <w:rsid w:val="005B2751"/>
    <w:rsid w:val="005B7B25"/>
    <w:rsid w:val="005C44C5"/>
    <w:rsid w:val="005C6113"/>
    <w:rsid w:val="005D0F8B"/>
    <w:rsid w:val="005D5D98"/>
    <w:rsid w:val="005E06A9"/>
    <w:rsid w:val="005E4B2B"/>
    <w:rsid w:val="005F2C26"/>
    <w:rsid w:val="005F2E46"/>
    <w:rsid w:val="00601946"/>
    <w:rsid w:val="00607EC8"/>
    <w:rsid w:val="0061019A"/>
    <w:rsid w:val="0061790F"/>
    <w:rsid w:val="00640796"/>
    <w:rsid w:val="00662DD2"/>
    <w:rsid w:val="0066796C"/>
    <w:rsid w:val="00672E43"/>
    <w:rsid w:val="00680E2A"/>
    <w:rsid w:val="006902A6"/>
    <w:rsid w:val="0069255C"/>
    <w:rsid w:val="006B3B28"/>
    <w:rsid w:val="006B5911"/>
    <w:rsid w:val="006C536F"/>
    <w:rsid w:val="006D534A"/>
    <w:rsid w:val="006D62F3"/>
    <w:rsid w:val="006E114E"/>
    <w:rsid w:val="006F09B8"/>
    <w:rsid w:val="006F37F3"/>
    <w:rsid w:val="00701706"/>
    <w:rsid w:val="007076A0"/>
    <w:rsid w:val="007166BF"/>
    <w:rsid w:val="00725242"/>
    <w:rsid w:val="0074067B"/>
    <w:rsid w:val="00753695"/>
    <w:rsid w:val="007A40F8"/>
    <w:rsid w:val="007B06A4"/>
    <w:rsid w:val="007B155E"/>
    <w:rsid w:val="007B42D8"/>
    <w:rsid w:val="007B4379"/>
    <w:rsid w:val="007C203D"/>
    <w:rsid w:val="007C35F5"/>
    <w:rsid w:val="007E16BC"/>
    <w:rsid w:val="007E67D4"/>
    <w:rsid w:val="0080318A"/>
    <w:rsid w:val="0081665C"/>
    <w:rsid w:val="00817FF4"/>
    <w:rsid w:val="00833A96"/>
    <w:rsid w:val="00846838"/>
    <w:rsid w:val="0085413D"/>
    <w:rsid w:val="00864F9F"/>
    <w:rsid w:val="0087482E"/>
    <w:rsid w:val="008807F9"/>
    <w:rsid w:val="00885388"/>
    <w:rsid w:val="00890325"/>
    <w:rsid w:val="00892C1C"/>
    <w:rsid w:val="00894612"/>
    <w:rsid w:val="008B35F0"/>
    <w:rsid w:val="008C508A"/>
    <w:rsid w:val="008C7512"/>
    <w:rsid w:val="008C79B7"/>
    <w:rsid w:val="008D442E"/>
    <w:rsid w:val="008E189B"/>
    <w:rsid w:val="008E212B"/>
    <w:rsid w:val="008E5B96"/>
    <w:rsid w:val="008F0861"/>
    <w:rsid w:val="008F2610"/>
    <w:rsid w:val="00903D33"/>
    <w:rsid w:val="009245A5"/>
    <w:rsid w:val="00942395"/>
    <w:rsid w:val="0095258C"/>
    <w:rsid w:val="00953529"/>
    <w:rsid w:val="00962EF5"/>
    <w:rsid w:val="009734D9"/>
    <w:rsid w:val="00976210"/>
    <w:rsid w:val="00976875"/>
    <w:rsid w:val="00977A98"/>
    <w:rsid w:val="00985D2D"/>
    <w:rsid w:val="00987F0D"/>
    <w:rsid w:val="00995184"/>
    <w:rsid w:val="009B6D21"/>
    <w:rsid w:val="009D1522"/>
    <w:rsid w:val="009E1649"/>
    <w:rsid w:val="009E1FF4"/>
    <w:rsid w:val="00A00624"/>
    <w:rsid w:val="00A21BCD"/>
    <w:rsid w:val="00A22E36"/>
    <w:rsid w:val="00A53C09"/>
    <w:rsid w:val="00A633AE"/>
    <w:rsid w:val="00A8046C"/>
    <w:rsid w:val="00A81190"/>
    <w:rsid w:val="00A833DB"/>
    <w:rsid w:val="00A85667"/>
    <w:rsid w:val="00A864CE"/>
    <w:rsid w:val="00AA5BB2"/>
    <w:rsid w:val="00AB7046"/>
    <w:rsid w:val="00AE63FB"/>
    <w:rsid w:val="00B03BFF"/>
    <w:rsid w:val="00B2093D"/>
    <w:rsid w:val="00B4383C"/>
    <w:rsid w:val="00B66097"/>
    <w:rsid w:val="00B7183A"/>
    <w:rsid w:val="00B75016"/>
    <w:rsid w:val="00B821C3"/>
    <w:rsid w:val="00B83DC2"/>
    <w:rsid w:val="00B92698"/>
    <w:rsid w:val="00B93606"/>
    <w:rsid w:val="00BA43BB"/>
    <w:rsid w:val="00BB08C2"/>
    <w:rsid w:val="00BB1A3E"/>
    <w:rsid w:val="00BB6C5A"/>
    <w:rsid w:val="00BC34E5"/>
    <w:rsid w:val="00BD5436"/>
    <w:rsid w:val="00BD6106"/>
    <w:rsid w:val="00BF1809"/>
    <w:rsid w:val="00C027FC"/>
    <w:rsid w:val="00C11D23"/>
    <w:rsid w:val="00C1235A"/>
    <w:rsid w:val="00C1390A"/>
    <w:rsid w:val="00C24CD7"/>
    <w:rsid w:val="00C345C8"/>
    <w:rsid w:val="00C348CE"/>
    <w:rsid w:val="00C36024"/>
    <w:rsid w:val="00C5241A"/>
    <w:rsid w:val="00C5665D"/>
    <w:rsid w:val="00C62F97"/>
    <w:rsid w:val="00C74B75"/>
    <w:rsid w:val="00C76CF1"/>
    <w:rsid w:val="00C77791"/>
    <w:rsid w:val="00C94C98"/>
    <w:rsid w:val="00CA0284"/>
    <w:rsid w:val="00CA4C5D"/>
    <w:rsid w:val="00CB5BB1"/>
    <w:rsid w:val="00CC3D9D"/>
    <w:rsid w:val="00CE325D"/>
    <w:rsid w:val="00CF394A"/>
    <w:rsid w:val="00CF701D"/>
    <w:rsid w:val="00D462FF"/>
    <w:rsid w:val="00D6451C"/>
    <w:rsid w:val="00D653B1"/>
    <w:rsid w:val="00D6771F"/>
    <w:rsid w:val="00D77089"/>
    <w:rsid w:val="00D87A66"/>
    <w:rsid w:val="00DA71EC"/>
    <w:rsid w:val="00DD5996"/>
    <w:rsid w:val="00DD76A5"/>
    <w:rsid w:val="00DE0185"/>
    <w:rsid w:val="00DF2B9A"/>
    <w:rsid w:val="00DF5E71"/>
    <w:rsid w:val="00E10998"/>
    <w:rsid w:val="00E11A9F"/>
    <w:rsid w:val="00E12298"/>
    <w:rsid w:val="00E157E0"/>
    <w:rsid w:val="00E20788"/>
    <w:rsid w:val="00E21F61"/>
    <w:rsid w:val="00E26E08"/>
    <w:rsid w:val="00E342A9"/>
    <w:rsid w:val="00E55FC8"/>
    <w:rsid w:val="00E642ED"/>
    <w:rsid w:val="00E67F11"/>
    <w:rsid w:val="00E939D7"/>
    <w:rsid w:val="00EB4A58"/>
    <w:rsid w:val="00EC0C27"/>
    <w:rsid w:val="00EC6470"/>
    <w:rsid w:val="00ED4678"/>
    <w:rsid w:val="00ED56F5"/>
    <w:rsid w:val="00ED5814"/>
    <w:rsid w:val="00F02050"/>
    <w:rsid w:val="00F36141"/>
    <w:rsid w:val="00F5285C"/>
    <w:rsid w:val="00F53E1E"/>
    <w:rsid w:val="00F550A5"/>
    <w:rsid w:val="00F64229"/>
    <w:rsid w:val="00F676AA"/>
    <w:rsid w:val="00F83C6B"/>
    <w:rsid w:val="00FA21A6"/>
    <w:rsid w:val="00FC03AB"/>
    <w:rsid w:val="00FC4948"/>
    <w:rsid w:val="00FD0632"/>
    <w:rsid w:val="00FD0DA6"/>
    <w:rsid w:val="00FD144C"/>
    <w:rsid w:val="00FD1480"/>
    <w:rsid w:val="00FE2A65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80"/>
  </w:style>
  <w:style w:type="paragraph" w:styleId="1">
    <w:name w:val="heading 1"/>
    <w:basedOn w:val="a"/>
    <w:link w:val="10"/>
    <w:uiPriority w:val="9"/>
    <w:qFormat/>
    <w:rsid w:val="007A40F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3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52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24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D67E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92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4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A833DB"/>
  </w:style>
  <w:style w:type="character" w:customStyle="1" w:styleId="20">
    <w:name w:val="Заголовок 2 Знак"/>
    <w:basedOn w:val="a0"/>
    <w:link w:val="2"/>
    <w:uiPriority w:val="9"/>
    <w:semiHidden/>
    <w:rsid w:val="00A8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A833D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438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383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4383C"/>
  </w:style>
  <w:style w:type="paragraph" w:styleId="a9">
    <w:name w:val="List Paragraph"/>
    <w:basedOn w:val="a"/>
    <w:uiPriority w:val="34"/>
    <w:qFormat/>
    <w:rsid w:val="00DF5E71"/>
    <w:pPr>
      <w:ind w:left="720"/>
      <w:contextualSpacing/>
    </w:pPr>
  </w:style>
  <w:style w:type="paragraph" w:styleId="aa">
    <w:name w:val="header"/>
    <w:basedOn w:val="a"/>
    <w:link w:val="ab"/>
    <w:uiPriority w:val="99"/>
    <w:rsid w:val="00995184"/>
    <w:pPr>
      <w:tabs>
        <w:tab w:val="center" w:pos="4536"/>
        <w:tab w:val="right" w:pos="9072"/>
      </w:tabs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95184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5173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8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54494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9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4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8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44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3283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5791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93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62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5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79252">
                              <w:marLeft w:val="-259"/>
                              <w:marRight w:val="-2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963033">
                                      <w:marLeft w:val="259"/>
                                      <w:marRight w:val="712"/>
                                      <w:marTop w:val="113"/>
                                      <w:marBottom w:val="6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1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2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8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4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3330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05007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37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97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527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3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773498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4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35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8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6560">
                              <w:marLeft w:val="0"/>
                              <w:marRight w:val="162"/>
                              <w:marTop w:val="0"/>
                              <w:marBottom w:val="1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1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641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7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91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90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8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34938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124117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82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2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4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83111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1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1057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47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70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hyperlink" Target="tel:88313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hyperlink" Target="tel:88232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81E7D-DB6C-4511-9D20-4F29E745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17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Машкова Ольга Анатольевна</dc:creator>
  <cp:lastModifiedBy>Свиридова Алёна Олеговна</cp:lastModifiedBy>
  <cp:revision>249</cp:revision>
  <dcterms:created xsi:type="dcterms:W3CDTF">2024-12-26T06:25:00Z</dcterms:created>
  <dcterms:modified xsi:type="dcterms:W3CDTF">2026-07-17T06:42:00Z</dcterms:modified>
</cp:coreProperties>
</file>